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4B1" w:rsidRDefault="00B364B1" w:rsidP="00B364B1">
      <w:pPr>
        <w:tabs>
          <w:tab w:val="left" w:pos="426"/>
          <w:tab w:val="left" w:pos="1134"/>
          <w:tab w:val="left" w:pos="1560"/>
        </w:tabs>
        <w:spacing w:before="40"/>
        <w:jc w:val="thaiDistribute"/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</w:rPr>
      </w:pPr>
    </w:p>
    <w:p w:rsidR="00B364B1" w:rsidRDefault="00B364B1" w:rsidP="00B364B1">
      <w:pPr>
        <w:tabs>
          <w:tab w:val="left" w:pos="426"/>
          <w:tab w:val="left" w:pos="1134"/>
          <w:tab w:val="left" w:pos="1560"/>
        </w:tabs>
        <w:spacing w:before="40"/>
        <w:jc w:val="thaiDistribute"/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</w:rPr>
      </w:pPr>
    </w:p>
    <w:p w:rsidR="00B364B1" w:rsidRDefault="00B364B1" w:rsidP="00B364B1">
      <w:pPr>
        <w:tabs>
          <w:tab w:val="left" w:pos="426"/>
          <w:tab w:val="left" w:pos="1134"/>
          <w:tab w:val="left" w:pos="1560"/>
        </w:tabs>
        <w:spacing w:before="40"/>
        <w:jc w:val="thaiDistribute"/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</w:rPr>
      </w:pPr>
    </w:p>
    <w:p w:rsidR="00B364B1" w:rsidRDefault="00B364B1" w:rsidP="00B364B1">
      <w:pPr>
        <w:tabs>
          <w:tab w:val="left" w:pos="426"/>
          <w:tab w:val="left" w:pos="1134"/>
          <w:tab w:val="left" w:pos="1560"/>
        </w:tabs>
        <w:spacing w:before="40"/>
        <w:jc w:val="thaiDistribute"/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</w:rPr>
      </w:pPr>
    </w:p>
    <w:p w:rsidR="00B364B1" w:rsidRDefault="00B364B1" w:rsidP="00B364B1">
      <w:pPr>
        <w:tabs>
          <w:tab w:val="left" w:pos="426"/>
          <w:tab w:val="left" w:pos="1134"/>
          <w:tab w:val="left" w:pos="1560"/>
        </w:tabs>
        <w:spacing w:before="40"/>
        <w:jc w:val="thaiDistribute"/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</w:rPr>
      </w:pPr>
    </w:p>
    <w:p w:rsidR="00B364B1" w:rsidRPr="00E1426D" w:rsidRDefault="00B364B1" w:rsidP="00B364B1">
      <w:pPr>
        <w:tabs>
          <w:tab w:val="left" w:pos="426"/>
          <w:tab w:val="left" w:pos="1134"/>
          <w:tab w:val="left" w:pos="1560"/>
        </w:tabs>
        <w:spacing w:before="40"/>
        <w:jc w:val="thaiDistribute"/>
        <w:rPr>
          <w:rFonts w:ascii="TH SarabunIT๙" w:hAnsi="TH SarabunIT๙" w:cs="TH SarabunIT๙" w:hint="cs"/>
          <w:b/>
          <w:bCs/>
          <w:color w:val="000000"/>
          <w:spacing w:val="-10"/>
          <w:sz w:val="32"/>
          <w:szCs w:val="32"/>
        </w:rPr>
      </w:pPr>
    </w:p>
    <w:p w:rsidR="00B364B1" w:rsidRDefault="00B364B1" w:rsidP="00B364B1">
      <w:pPr>
        <w:tabs>
          <w:tab w:val="left" w:pos="426"/>
          <w:tab w:val="left" w:pos="1134"/>
          <w:tab w:val="left" w:pos="1560"/>
        </w:tabs>
        <w:spacing w:before="40"/>
        <w:jc w:val="thaiDistribute"/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</w:rPr>
      </w:pPr>
    </w:p>
    <w:p w:rsidR="00B364B1" w:rsidRDefault="00B364B1" w:rsidP="00B364B1">
      <w:pPr>
        <w:tabs>
          <w:tab w:val="left" w:pos="426"/>
          <w:tab w:val="left" w:pos="1134"/>
          <w:tab w:val="left" w:pos="1560"/>
        </w:tabs>
        <w:spacing w:before="40"/>
        <w:jc w:val="thaiDistribute"/>
        <w:rPr>
          <w:rFonts w:ascii="TH SarabunIT๙" w:hAnsi="TH SarabunIT๙" w:cs="TH SarabunIT๙" w:hint="cs"/>
          <w:b/>
          <w:bCs/>
          <w:color w:val="000000"/>
          <w:spacing w:val="-10"/>
          <w:sz w:val="32"/>
          <w:szCs w:val="32"/>
        </w:rPr>
      </w:pPr>
    </w:p>
    <w:p w:rsidR="00B364B1" w:rsidRDefault="00B364B1" w:rsidP="00B364B1">
      <w:pPr>
        <w:tabs>
          <w:tab w:val="left" w:pos="426"/>
          <w:tab w:val="left" w:pos="1134"/>
          <w:tab w:val="left" w:pos="1560"/>
        </w:tabs>
        <w:spacing w:before="40"/>
        <w:jc w:val="thaiDistribute"/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</w:rPr>
      </w:pPr>
    </w:p>
    <w:p w:rsidR="00B364B1" w:rsidRPr="00E1426D" w:rsidRDefault="00B364B1" w:rsidP="00B364B1">
      <w:pPr>
        <w:tabs>
          <w:tab w:val="left" w:pos="426"/>
          <w:tab w:val="left" w:pos="1134"/>
          <w:tab w:val="left" w:pos="1560"/>
        </w:tabs>
        <w:spacing w:before="40"/>
        <w:jc w:val="thaiDistribute"/>
        <w:rPr>
          <w:rFonts w:ascii="TH SarabunIT๙" w:hAnsi="TH SarabunIT๙" w:cs="TH SarabunIT๙" w:hint="cs"/>
          <w:b/>
          <w:bCs/>
          <w:color w:val="000000"/>
          <w:spacing w:val="-10"/>
          <w:sz w:val="32"/>
          <w:szCs w:val="32"/>
        </w:rPr>
      </w:pPr>
    </w:p>
    <w:p w:rsidR="00B364B1" w:rsidRPr="00A7578E" w:rsidRDefault="00B364B1" w:rsidP="00B364B1">
      <w:pPr>
        <w:tabs>
          <w:tab w:val="left" w:pos="426"/>
          <w:tab w:val="left" w:pos="1134"/>
          <w:tab w:val="left" w:pos="1560"/>
        </w:tabs>
        <w:jc w:val="center"/>
        <w:rPr>
          <w:rFonts w:ascii="TH SarabunIT๙" w:hAnsi="TH SarabunIT๙" w:cs="TH SarabunIT๙"/>
          <w:b/>
          <w:bCs/>
          <w:color w:val="00B0F0"/>
          <w:spacing w:val="-10"/>
          <w:sz w:val="70"/>
          <w:szCs w:val="70"/>
        </w:rPr>
      </w:pPr>
      <w:r w:rsidRPr="00A7578E">
        <w:rPr>
          <w:rFonts w:ascii="TH SarabunIT๙" w:hAnsi="TH SarabunIT๙" w:cs="TH SarabunIT๙" w:hint="cs"/>
          <w:b/>
          <w:bCs/>
          <w:color w:val="00B0F0"/>
          <w:spacing w:val="-10"/>
          <w:sz w:val="70"/>
          <w:szCs w:val="70"/>
          <w:cs/>
        </w:rPr>
        <w:t>------------------------------------------------------</w:t>
      </w:r>
    </w:p>
    <w:p w:rsidR="00B364B1" w:rsidRDefault="00B364B1" w:rsidP="00B364B1">
      <w:pPr>
        <w:tabs>
          <w:tab w:val="left" w:pos="426"/>
          <w:tab w:val="left" w:pos="1134"/>
          <w:tab w:val="left" w:pos="1560"/>
        </w:tabs>
        <w:jc w:val="center"/>
        <w:rPr>
          <w:rFonts w:ascii="TH SarabunIT๙" w:hAnsi="TH SarabunIT๙" w:cs="TH SarabunIT๙"/>
          <w:b/>
          <w:bCs/>
          <w:color w:val="000000"/>
          <w:spacing w:val="-10"/>
          <w:sz w:val="70"/>
          <w:szCs w:val="70"/>
        </w:rPr>
      </w:pPr>
      <w:bookmarkStart w:id="0" w:name="_GoBack"/>
      <w:r w:rsidRPr="00E1426D">
        <w:rPr>
          <w:rFonts w:ascii="TH SarabunIT๙" w:hAnsi="TH SarabunIT๙" w:cs="TH SarabunIT๙" w:hint="cs"/>
          <w:b/>
          <w:bCs/>
          <w:color w:val="000000"/>
          <w:spacing w:val="-10"/>
          <w:sz w:val="70"/>
          <w:szCs w:val="70"/>
          <w:cs/>
        </w:rPr>
        <w:t>แบบฟอร์มเอกสารประกอบการสมัคร</w:t>
      </w:r>
    </w:p>
    <w:p w:rsidR="00B364B1" w:rsidRDefault="00B364B1" w:rsidP="00B364B1">
      <w:pPr>
        <w:tabs>
          <w:tab w:val="left" w:pos="426"/>
          <w:tab w:val="left" w:pos="1134"/>
          <w:tab w:val="left" w:pos="1560"/>
        </w:tabs>
        <w:jc w:val="center"/>
        <w:rPr>
          <w:rFonts w:ascii="TH SarabunIT๙" w:hAnsi="TH SarabunIT๙" w:cs="TH SarabunIT๙"/>
          <w:b/>
          <w:bCs/>
          <w:color w:val="000000"/>
          <w:spacing w:val="-10"/>
          <w:sz w:val="70"/>
          <w:szCs w:val="70"/>
        </w:rPr>
      </w:pPr>
      <w:r w:rsidRPr="00E1426D">
        <w:rPr>
          <w:rFonts w:ascii="TH SarabunIT๙" w:hAnsi="TH SarabunIT๙" w:cs="TH SarabunIT๙" w:hint="cs"/>
          <w:b/>
          <w:bCs/>
          <w:color w:val="000000"/>
          <w:spacing w:val="-10"/>
          <w:sz w:val="70"/>
          <w:szCs w:val="70"/>
          <w:cs/>
        </w:rPr>
        <w:t>กรณี</w:t>
      </w:r>
      <w:r w:rsidRPr="00E1426D">
        <w:rPr>
          <w:rFonts w:ascii="TH SarabunIT๙" w:hAnsi="TH SarabunIT๙" w:cs="TH SarabunIT๙"/>
          <w:b/>
          <w:bCs/>
          <w:color w:val="000000"/>
          <w:spacing w:val="-10"/>
          <w:sz w:val="70"/>
          <w:szCs w:val="70"/>
          <w:cs/>
        </w:rPr>
        <w:t>ตำแหน่งระดับควบ</w:t>
      </w:r>
    </w:p>
    <w:p w:rsidR="00B364B1" w:rsidRPr="00E1426D" w:rsidRDefault="00B364B1" w:rsidP="00B364B1">
      <w:pPr>
        <w:tabs>
          <w:tab w:val="left" w:pos="426"/>
          <w:tab w:val="left" w:pos="1134"/>
          <w:tab w:val="left" w:pos="1560"/>
        </w:tabs>
        <w:jc w:val="center"/>
        <w:rPr>
          <w:rFonts w:ascii="TH SarabunIT๙" w:hAnsi="TH SarabunIT๙" w:cs="TH SarabunIT๙"/>
          <w:b/>
          <w:bCs/>
          <w:color w:val="000000"/>
          <w:spacing w:val="-10"/>
          <w:sz w:val="70"/>
          <w:szCs w:val="70"/>
        </w:rPr>
      </w:pPr>
      <w:r w:rsidRPr="00E1426D">
        <w:rPr>
          <w:rFonts w:ascii="TH SarabunIT๙" w:hAnsi="TH SarabunIT๙" w:cs="TH SarabunIT๙"/>
          <w:b/>
          <w:bCs/>
          <w:color w:val="000000"/>
          <w:spacing w:val="-10"/>
          <w:sz w:val="70"/>
          <w:szCs w:val="70"/>
          <w:cs/>
        </w:rPr>
        <w:t>และมีผู้ครองตำแหน่งนั้นอยู่</w:t>
      </w:r>
    </w:p>
    <w:bookmarkEnd w:id="0"/>
    <w:p w:rsidR="00B364B1" w:rsidRPr="00A7578E" w:rsidRDefault="00B364B1" w:rsidP="00B364B1">
      <w:pPr>
        <w:tabs>
          <w:tab w:val="left" w:pos="426"/>
          <w:tab w:val="left" w:pos="1134"/>
          <w:tab w:val="left" w:pos="1560"/>
        </w:tabs>
        <w:jc w:val="center"/>
        <w:rPr>
          <w:rFonts w:ascii="TH SarabunIT๙" w:hAnsi="TH SarabunIT๙" w:cs="TH SarabunIT๙"/>
          <w:b/>
          <w:bCs/>
          <w:color w:val="00B0F0"/>
          <w:spacing w:val="-10"/>
          <w:sz w:val="70"/>
          <w:szCs w:val="70"/>
        </w:rPr>
      </w:pPr>
      <w:r w:rsidRPr="00A7578E">
        <w:rPr>
          <w:rFonts w:ascii="TH SarabunIT๙" w:hAnsi="TH SarabunIT๙" w:cs="TH SarabunIT๙" w:hint="cs"/>
          <w:b/>
          <w:bCs/>
          <w:color w:val="00B0F0"/>
          <w:spacing w:val="-10"/>
          <w:sz w:val="70"/>
          <w:szCs w:val="70"/>
          <w:cs/>
        </w:rPr>
        <w:t>------------------------------------------------------</w:t>
      </w:r>
    </w:p>
    <w:p w:rsidR="00B364B1" w:rsidRDefault="00B364B1" w:rsidP="00B364B1">
      <w:pPr>
        <w:tabs>
          <w:tab w:val="left" w:pos="426"/>
          <w:tab w:val="left" w:pos="1134"/>
          <w:tab w:val="left" w:pos="1560"/>
        </w:tabs>
        <w:jc w:val="center"/>
        <w:rPr>
          <w:rFonts w:ascii="TH SarabunIT๙" w:hAnsi="TH SarabunIT๙" w:cs="TH SarabunIT๙"/>
          <w:b/>
          <w:bCs/>
          <w:color w:val="000000"/>
          <w:spacing w:val="-10"/>
          <w:sz w:val="70"/>
          <w:szCs w:val="70"/>
        </w:rPr>
      </w:pPr>
    </w:p>
    <w:p w:rsidR="00B364B1" w:rsidRDefault="00B364B1" w:rsidP="00B364B1">
      <w:pPr>
        <w:tabs>
          <w:tab w:val="left" w:pos="426"/>
          <w:tab w:val="left" w:pos="1134"/>
          <w:tab w:val="left" w:pos="1560"/>
        </w:tabs>
        <w:jc w:val="center"/>
        <w:rPr>
          <w:rFonts w:ascii="TH SarabunIT๙" w:hAnsi="TH SarabunIT๙" w:cs="TH SarabunIT๙"/>
          <w:b/>
          <w:bCs/>
          <w:color w:val="000000"/>
          <w:spacing w:val="-10"/>
          <w:sz w:val="70"/>
          <w:szCs w:val="70"/>
        </w:rPr>
      </w:pPr>
    </w:p>
    <w:p w:rsidR="00B364B1" w:rsidRPr="00E1426D" w:rsidRDefault="00B364B1" w:rsidP="00B364B1">
      <w:pPr>
        <w:tabs>
          <w:tab w:val="left" w:pos="426"/>
          <w:tab w:val="left" w:pos="1134"/>
          <w:tab w:val="left" w:pos="1560"/>
        </w:tabs>
        <w:jc w:val="center"/>
        <w:rPr>
          <w:rFonts w:ascii="TH SarabunIT๙" w:hAnsi="TH SarabunIT๙" w:cs="TH SarabunIT๙" w:hint="cs"/>
          <w:b/>
          <w:bCs/>
          <w:color w:val="000000"/>
          <w:spacing w:val="-10"/>
          <w:sz w:val="70"/>
          <w:szCs w:val="70"/>
        </w:rPr>
      </w:pPr>
    </w:p>
    <w:p w:rsidR="00B364B1" w:rsidRPr="00E1426D" w:rsidRDefault="00B364B1" w:rsidP="00B364B1">
      <w:pPr>
        <w:tabs>
          <w:tab w:val="left" w:pos="426"/>
          <w:tab w:val="left" w:pos="1134"/>
          <w:tab w:val="left" w:pos="1560"/>
        </w:tabs>
        <w:spacing w:before="40"/>
        <w:jc w:val="thaiDistribute"/>
        <w:rPr>
          <w:rFonts w:ascii="TH SarabunIT๙" w:hAnsi="TH SarabunIT๙" w:cs="TH SarabunIT๙"/>
          <w:b/>
          <w:bCs/>
          <w:color w:val="000000"/>
          <w:spacing w:val="-10"/>
          <w:sz w:val="70"/>
          <w:szCs w:val="70"/>
        </w:rPr>
      </w:pPr>
    </w:p>
    <w:p w:rsidR="00B364B1" w:rsidRPr="00E1426D" w:rsidRDefault="00B364B1" w:rsidP="00B364B1">
      <w:pPr>
        <w:tabs>
          <w:tab w:val="left" w:pos="426"/>
          <w:tab w:val="left" w:pos="1134"/>
          <w:tab w:val="left" w:pos="1560"/>
        </w:tabs>
        <w:spacing w:before="40"/>
        <w:jc w:val="thaiDistribute"/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</w:rPr>
      </w:pPr>
    </w:p>
    <w:p w:rsidR="00B364B1" w:rsidRPr="00E1426D" w:rsidRDefault="00B364B1" w:rsidP="00B364B1">
      <w:pPr>
        <w:tabs>
          <w:tab w:val="left" w:pos="426"/>
          <w:tab w:val="left" w:pos="1134"/>
          <w:tab w:val="left" w:pos="1560"/>
        </w:tabs>
        <w:spacing w:before="40"/>
        <w:jc w:val="thaiDistribute"/>
        <w:rPr>
          <w:rFonts w:ascii="TH SarabunIT๙" w:hAnsi="TH SarabunIT๙" w:cs="TH SarabunIT๙" w:hint="cs"/>
          <w:b/>
          <w:bCs/>
          <w:color w:val="000000"/>
          <w:spacing w:val="-10"/>
          <w:sz w:val="32"/>
          <w:szCs w:val="32"/>
          <w:cs/>
        </w:rPr>
      </w:pPr>
    </w:p>
    <w:p w:rsidR="00B364B1" w:rsidRDefault="00B364B1" w:rsidP="00B364B1">
      <w:pPr>
        <w:tabs>
          <w:tab w:val="left" w:pos="426"/>
          <w:tab w:val="left" w:pos="1134"/>
          <w:tab w:val="left" w:pos="1560"/>
        </w:tabs>
        <w:spacing w:before="40"/>
        <w:jc w:val="thaiDistribute"/>
        <w:rPr>
          <w:rFonts w:ascii="TH SarabunIT๙" w:hAnsi="TH SarabunIT๙" w:cs="TH SarabunIT๙"/>
          <w:b/>
          <w:bCs/>
          <w:color w:val="000000"/>
          <w:spacing w:val="-10"/>
          <w:sz w:val="32"/>
          <w:szCs w:val="32"/>
        </w:rPr>
      </w:pPr>
    </w:p>
    <w:p w:rsidR="00B364B1" w:rsidRDefault="00B364B1" w:rsidP="00B364B1">
      <w:pPr>
        <w:tabs>
          <w:tab w:val="left" w:pos="426"/>
          <w:tab w:val="left" w:pos="1134"/>
          <w:tab w:val="left" w:pos="1560"/>
        </w:tabs>
        <w:rPr>
          <w:rFonts w:ascii="TH SarabunIT๙" w:hAnsi="TH SarabunIT๙" w:cs="TH SarabunIT๙" w:hint="cs"/>
          <w:b/>
          <w:bCs/>
          <w:color w:val="000000"/>
          <w:spacing w:val="-10"/>
          <w:sz w:val="32"/>
          <w:szCs w:val="32"/>
        </w:rPr>
      </w:pPr>
    </w:p>
    <w:p w:rsidR="00B364B1" w:rsidRDefault="00B364B1" w:rsidP="00B364B1">
      <w:pPr>
        <w:tabs>
          <w:tab w:val="left" w:pos="426"/>
          <w:tab w:val="left" w:pos="1134"/>
          <w:tab w:val="left" w:pos="1560"/>
        </w:tabs>
        <w:rPr>
          <w:rFonts w:ascii="TH SarabunIT๙" w:hAnsi="TH SarabunIT๙" w:cs="TH SarabunIT๙" w:hint="cs"/>
          <w:b/>
          <w:bCs/>
          <w:color w:val="000000"/>
          <w:spacing w:val="-10"/>
          <w:sz w:val="36"/>
          <w:szCs w:val="36"/>
        </w:rPr>
      </w:pPr>
    </w:p>
    <w:p w:rsidR="00B364B1" w:rsidRDefault="00B364B1" w:rsidP="00B364B1">
      <w:pPr>
        <w:tabs>
          <w:tab w:val="left" w:pos="426"/>
          <w:tab w:val="left" w:pos="1134"/>
          <w:tab w:val="left" w:pos="1560"/>
        </w:tabs>
        <w:jc w:val="center"/>
        <w:rPr>
          <w:rFonts w:ascii="TH SarabunIT๙" w:hAnsi="TH SarabunIT๙" w:cs="TH SarabunIT๙"/>
          <w:b/>
          <w:bCs/>
          <w:color w:val="000000"/>
          <w:spacing w:val="-10"/>
          <w:sz w:val="36"/>
          <w:szCs w:val="36"/>
        </w:rPr>
      </w:pPr>
    </w:p>
    <w:p w:rsidR="00B364B1" w:rsidRPr="00E1426D" w:rsidRDefault="00B364B1" w:rsidP="00B364B1">
      <w:pPr>
        <w:tabs>
          <w:tab w:val="left" w:pos="426"/>
          <w:tab w:val="left" w:pos="1134"/>
          <w:tab w:val="left" w:pos="1560"/>
        </w:tabs>
        <w:spacing w:before="120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1426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 xml:space="preserve">    </w:t>
      </w:r>
      <w:r w:rsidRPr="00E1426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เอกสารหมายเลข 1</w:t>
      </w:r>
    </w:p>
    <w:p w:rsidR="00B364B1" w:rsidRPr="00E1426D" w:rsidRDefault="00B364B1" w:rsidP="00B364B1">
      <w:pPr>
        <w:keepNext/>
        <w:tabs>
          <w:tab w:val="left" w:pos="284"/>
        </w:tabs>
        <w:spacing w:before="120" w:after="120"/>
        <w:outlineLvl w:val="2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1426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แบบพิจารณาคุณสมบัติของบุคคล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8"/>
      </w:tblGrid>
      <w:tr w:rsidR="00B364B1" w:rsidRPr="00E1426D" w:rsidTr="00E0143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048" w:type="dxa"/>
            <w:vAlign w:val="center"/>
          </w:tcPr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</w:pP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ข้อมูลส่วนบุคคล</w:t>
            </w:r>
          </w:p>
        </w:tc>
      </w:tr>
      <w:tr w:rsidR="00B364B1" w:rsidRPr="00E1426D" w:rsidTr="00E01433">
        <w:tblPrEx>
          <w:tblCellMar>
            <w:top w:w="0" w:type="dxa"/>
            <w:bottom w:w="0" w:type="dxa"/>
          </w:tblCellMar>
        </w:tblPrEx>
        <w:tc>
          <w:tcPr>
            <w:tcW w:w="9048" w:type="dxa"/>
          </w:tcPr>
          <w:p w:rsidR="00B364B1" w:rsidRPr="00E1426D" w:rsidRDefault="00B364B1" w:rsidP="00E01433">
            <w:pPr>
              <w:tabs>
                <w:tab w:val="left" w:pos="284"/>
              </w:tabs>
              <w:spacing w:before="120" w:line="340" w:lineRule="exac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1.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ชื่อผู้ขอรับการประเมิน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…………………………………….…………………………….……………………………………………...</w:t>
            </w:r>
          </w:p>
          <w:p w:rsidR="00B364B1" w:rsidRPr="00E1426D" w:rsidRDefault="00B364B1" w:rsidP="00E01433">
            <w:pPr>
              <w:tabs>
                <w:tab w:val="left" w:pos="284"/>
              </w:tabs>
              <w:spacing w:before="120" w:line="340" w:lineRule="exac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2.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ตำแหน่งปัจจุบัน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……………………..………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.......................ระดับ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...ตำแหน่งเลขที่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……………..</w:t>
            </w:r>
          </w:p>
          <w:p w:rsidR="00B364B1" w:rsidRPr="00E1426D" w:rsidRDefault="00B364B1" w:rsidP="00E01433">
            <w:pPr>
              <w:tabs>
                <w:tab w:val="left" w:pos="284"/>
              </w:tabs>
              <w:spacing w:before="120" w:line="340" w:lineRule="exac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งาน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/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ฝ่าย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/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กลุ่ม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/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ส่วน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…………………..………………………………………………………….…………………………………….</w:t>
            </w:r>
          </w:p>
          <w:p w:rsidR="00B364B1" w:rsidRPr="00E1426D" w:rsidRDefault="00B364B1" w:rsidP="00E01433">
            <w:pPr>
              <w:tabs>
                <w:tab w:val="left" w:pos="284"/>
              </w:tabs>
              <w:spacing w:before="120" w:line="340" w:lineRule="exac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กอง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/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สำนัก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………………………………….………………………………………………..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จังหวัด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………………………………….</w:t>
            </w:r>
          </w:p>
          <w:p w:rsidR="00B364B1" w:rsidRPr="00E1426D" w:rsidRDefault="00B364B1" w:rsidP="00E01433">
            <w:pPr>
              <w:tabs>
                <w:tab w:val="left" w:pos="284"/>
              </w:tabs>
              <w:spacing w:before="120" w:line="340" w:lineRule="exact"/>
              <w:ind w:left="284" w:hanging="284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ดำรงตำแหน่งปัจจุบันเมื่อ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……………….………………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......................................................................................</w:t>
            </w:r>
          </w:p>
          <w:p w:rsidR="00B364B1" w:rsidRPr="00E1426D" w:rsidRDefault="00B364B1" w:rsidP="00E01433">
            <w:pPr>
              <w:tabs>
                <w:tab w:val="left" w:pos="284"/>
              </w:tabs>
              <w:spacing w:before="120" w:line="340" w:lineRule="exac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อัตราเงินเดือนปัจจุบัน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…………...…….....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  อัตราเงินเดือนในปีงบประมาณที่แล้วมา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………………….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  <w:p w:rsidR="00B364B1" w:rsidRPr="00E1426D" w:rsidRDefault="00B364B1" w:rsidP="00E01433">
            <w:pPr>
              <w:tabs>
                <w:tab w:val="left" w:pos="284"/>
              </w:tabs>
              <w:spacing w:before="120" w:line="340" w:lineRule="exact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.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ขอรับการประเมินระดับ</w:t>
            </w:r>
          </w:p>
          <w:p w:rsidR="00B364B1" w:rsidRPr="00E1426D" w:rsidRDefault="00B364B1" w:rsidP="00E01433">
            <w:pPr>
              <w:tabs>
                <w:tab w:val="left" w:pos="284"/>
              </w:tabs>
              <w:spacing w:before="120" w:line="340" w:lineRule="exact"/>
              <w:ind w:left="284" w:hanging="284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</w:t>
            </w:r>
            <w:r w:rsidRPr="00E1426D">
              <w:rPr>
                <w:rFonts w:ascii="Segoe UI Symbol" w:eastAsia="Arial Unicode MS" w:hAnsi="Segoe UI Symbol" w:cs="Segoe UI Symbol" w:hint="cs"/>
                <w:color w:val="000000"/>
                <w:sz w:val="32"/>
                <w:szCs w:val="32"/>
                <w:cs/>
              </w:rPr>
              <w:t>❒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ระดับชำนาญการ (ในตำแหน่งระดับควบ)       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 </w:t>
            </w:r>
          </w:p>
          <w:p w:rsidR="00B364B1" w:rsidRPr="00E1426D" w:rsidRDefault="00B364B1" w:rsidP="00E01433">
            <w:pPr>
              <w:tabs>
                <w:tab w:val="left" w:pos="284"/>
              </w:tabs>
              <w:spacing w:before="120" w:line="340" w:lineRule="exact"/>
              <w:ind w:left="284" w:hanging="284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E1426D">
              <w:rPr>
                <w:rFonts w:ascii="Segoe UI Symbol" w:eastAsia="Arial Unicode MS" w:hAnsi="Segoe UI Symbol" w:cs="Segoe UI Symbol" w:hint="cs"/>
                <w:color w:val="000000"/>
                <w:sz w:val="32"/>
                <w:szCs w:val="32"/>
                <w:cs/>
              </w:rPr>
              <w:t>❒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ระดับชำนาญการพิเศษ (ในตำแหน่งระดับควบ)       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</w:t>
            </w:r>
          </w:p>
          <w:p w:rsidR="00B364B1" w:rsidRPr="00E1426D" w:rsidRDefault="00B364B1" w:rsidP="00E01433">
            <w:pPr>
              <w:tabs>
                <w:tab w:val="left" w:pos="284"/>
              </w:tabs>
              <w:spacing w:before="120" w:line="340" w:lineRule="exact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ขอประเมินเพื่อแต่งตั้งให้ดำรงตำแหน่ง</w:t>
            </w:r>
          </w:p>
          <w:p w:rsidR="00B364B1" w:rsidRPr="00E1426D" w:rsidRDefault="00B364B1" w:rsidP="00E01433">
            <w:pPr>
              <w:tabs>
                <w:tab w:val="left" w:pos="284"/>
              </w:tabs>
              <w:spacing w:before="120" w:line="340" w:lineRule="exac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………………………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</w:t>
            </w:r>
            <w:r w:rsidRPr="00E142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...............................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.........................................................................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.............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..... </w:t>
            </w:r>
          </w:p>
          <w:p w:rsidR="00B364B1" w:rsidRPr="00E1426D" w:rsidRDefault="00B364B1" w:rsidP="00E01433">
            <w:pPr>
              <w:tabs>
                <w:tab w:val="left" w:pos="284"/>
              </w:tabs>
              <w:spacing w:before="120" w:line="340" w:lineRule="exac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.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ประวัติส่วนตัว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จาก ก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)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เกิดวันที่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……….………….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……………………………..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…………….……………</w:t>
            </w:r>
          </w:p>
          <w:p w:rsidR="00B364B1" w:rsidRPr="00E1426D" w:rsidRDefault="00B364B1" w:rsidP="00E01433">
            <w:pPr>
              <w:tabs>
                <w:tab w:val="left" w:pos="284"/>
              </w:tabs>
              <w:spacing w:before="120" w:line="340" w:lineRule="exac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รับราชการครั้งแรกเมื่อ......................................อายุราชการนับถึงวันที่ยื่นขอประเมิน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.………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ปี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เดือน</w:t>
            </w:r>
          </w:p>
          <w:p w:rsidR="00B364B1" w:rsidRPr="00E1426D" w:rsidRDefault="00B364B1" w:rsidP="00E01433">
            <w:pPr>
              <w:tabs>
                <w:tab w:val="left" w:pos="284"/>
              </w:tabs>
              <w:spacing w:before="120" w:line="340" w:lineRule="exac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๕.  ประวัติการศึกษา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ให้เริ่มจากวุฒิการศึกษาสูงสุดในปัจจุบันที่บันทึกไว้ใน ก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.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)</w:t>
            </w:r>
          </w:p>
          <w:p w:rsidR="00B364B1" w:rsidRPr="00E1426D" w:rsidRDefault="00B364B1" w:rsidP="00E01433">
            <w:pPr>
              <w:tabs>
                <w:tab w:val="left" w:pos="284"/>
              </w:tabs>
              <w:spacing w:before="120" w:line="340" w:lineRule="exac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คุณวุฒิ                   วิชาเอก                ปีที่สำเร็จการศึกษา                สถาบัน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…………………….      ……..……………………….        …………………..          …………………………………………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…………………….      ……..……………………….        …………………..          …………………………………………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…………………….      ……..……………………….        …………………..          …………………………………………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…………………….      ……..……………………….        …………………..          …………………………………………</w:t>
            </w:r>
          </w:p>
          <w:p w:rsidR="00B364B1" w:rsidRPr="00E1426D" w:rsidRDefault="00B364B1" w:rsidP="00E01433">
            <w:pPr>
              <w:tabs>
                <w:tab w:val="left" w:pos="284"/>
              </w:tabs>
              <w:spacing w:before="120" w:line="340" w:lineRule="exact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" w:char="F072"/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ปริญญาตรี</w:t>
            </w:r>
          </w:p>
          <w:p w:rsidR="00B364B1" w:rsidRPr="00E1426D" w:rsidRDefault="00B364B1" w:rsidP="00E01433">
            <w:pPr>
              <w:tabs>
                <w:tab w:val="left" w:pos="284"/>
              </w:tabs>
              <w:spacing w:before="120" w:line="340" w:lineRule="exac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" w:char="F072"/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ปริญญาโท</w:t>
            </w:r>
          </w:p>
          <w:p w:rsidR="00B364B1" w:rsidRPr="00E1426D" w:rsidRDefault="00B364B1" w:rsidP="00E01433">
            <w:pPr>
              <w:tabs>
                <w:tab w:val="left" w:pos="284"/>
              </w:tabs>
              <w:spacing w:before="120" w:line="340" w:lineRule="exac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" w:char="F072"/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ปริญญาเอก</w:t>
            </w:r>
          </w:p>
          <w:p w:rsidR="00B364B1" w:rsidRPr="00E1426D" w:rsidRDefault="00B364B1" w:rsidP="00E01433">
            <w:pPr>
              <w:tabs>
                <w:tab w:val="left" w:pos="284"/>
              </w:tabs>
              <w:spacing w:before="120" w:line="340" w:lineRule="exac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6. ประวัติถูกลงโทษทางวินัย</w:t>
            </w:r>
          </w:p>
          <w:p w:rsidR="00B364B1" w:rsidRPr="00E1426D" w:rsidRDefault="00B364B1" w:rsidP="00E01433">
            <w:pPr>
              <w:tabs>
                <w:tab w:val="left" w:pos="284"/>
              </w:tabs>
              <w:spacing w:before="120" w:line="340" w:lineRule="exac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" w:char="F072"/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ไม่เคย         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sym w:font="Wingdings" w:char="F072"/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เคย ( ระบุ....................................................................)</w:t>
            </w:r>
          </w:p>
          <w:p w:rsidR="00B364B1" w:rsidRPr="00E1426D" w:rsidRDefault="00B364B1" w:rsidP="00E01433">
            <w:pPr>
              <w:tabs>
                <w:tab w:val="left" w:pos="284"/>
              </w:tabs>
              <w:spacing w:before="120" w:line="340" w:lineRule="exact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</w:tr>
    </w:tbl>
    <w:p w:rsidR="00B364B1" w:rsidRDefault="00B364B1" w:rsidP="00B364B1">
      <w:pPr>
        <w:tabs>
          <w:tab w:val="left" w:pos="284"/>
        </w:tabs>
        <w:spacing w:after="12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B364B1" w:rsidRDefault="00B364B1" w:rsidP="00B364B1">
      <w:pPr>
        <w:tabs>
          <w:tab w:val="left" w:pos="284"/>
        </w:tabs>
        <w:spacing w:after="12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B364B1" w:rsidRDefault="00B364B1" w:rsidP="00B364B1">
      <w:pPr>
        <w:tabs>
          <w:tab w:val="left" w:pos="284"/>
        </w:tabs>
        <w:spacing w:after="12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B364B1" w:rsidRPr="00E1426D" w:rsidRDefault="00B364B1" w:rsidP="00B364B1">
      <w:pPr>
        <w:tabs>
          <w:tab w:val="left" w:pos="284"/>
        </w:tabs>
        <w:spacing w:after="12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1426D">
        <w:rPr>
          <w:rFonts w:ascii="TH SarabunIT๙" w:hAnsi="TH SarabunIT๙" w:cs="TH SarabunIT๙"/>
          <w:color w:val="000000"/>
          <w:sz w:val="32"/>
          <w:szCs w:val="32"/>
        </w:rPr>
        <w:lastRenderedPageBreak/>
        <w:t>-</w:t>
      </w: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>-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8"/>
      </w:tblGrid>
      <w:tr w:rsidR="00B364B1" w:rsidRPr="00E1426D" w:rsidTr="00E01433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9048" w:type="dxa"/>
          </w:tcPr>
          <w:p w:rsidR="00B364B1" w:rsidRPr="00E1426D" w:rsidRDefault="00B364B1" w:rsidP="00E01433">
            <w:pPr>
              <w:tabs>
                <w:tab w:val="left" w:pos="284"/>
              </w:tabs>
              <w:spacing w:before="80"/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</w:pP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ข้อมูลส่วนบุคคล</w:t>
            </w:r>
            <w:r w:rsidRPr="00E1426D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(ต่อ)</w:t>
            </w:r>
          </w:p>
        </w:tc>
      </w:tr>
      <w:tr w:rsidR="00B364B1" w:rsidRPr="00E1426D" w:rsidTr="00E01433">
        <w:tblPrEx>
          <w:tblCellMar>
            <w:top w:w="0" w:type="dxa"/>
            <w:bottom w:w="0" w:type="dxa"/>
          </w:tblCellMar>
        </w:tblPrEx>
        <w:tc>
          <w:tcPr>
            <w:tcW w:w="9048" w:type="dxa"/>
          </w:tcPr>
          <w:p w:rsidR="00B364B1" w:rsidRPr="00E1426D" w:rsidRDefault="00B364B1" w:rsidP="00B364B1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ใบอนุญาตประกอบวิชาชีพ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ถ้ามี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)   (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ชื่อใบอนุญาต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………………………….…………………………………………)   </w:t>
            </w:r>
          </w:p>
          <w:p w:rsidR="00B364B1" w:rsidRPr="00E1426D" w:rsidRDefault="00B364B1" w:rsidP="00E01433">
            <w:pPr>
              <w:tabs>
                <w:tab w:val="left" w:pos="284"/>
              </w:tabs>
              <w:ind w:left="360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วันออกใบอนุญาต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………………..…………………………    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วันหมดอายุ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……………………..……………………… </w:t>
            </w:r>
          </w:p>
          <w:p w:rsidR="00B364B1" w:rsidRPr="00E1426D" w:rsidRDefault="00B364B1" w:rsidP="00B364B1">
            <w:pPr>
              <w:numPr>
                <w:ilvl w:val="0"/>
                <w:numId w:val="1"/>
              </w:numPr>
              <w:spacing w:before="1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ประวัติการรับราชการ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จากเริ่มรับราชการถึงปัจจุบัน แสดงเฉพาะที่ได้รับการแต่งตั้งให้ดำรงตำแหน่งใ</w:t>
            </w:r>
            <w:r w:rsidRPr="00E142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น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ระดับที่สูงขึ้นแต่ละระดับ และการเปลี่ยนแปลงในการดำรงตำแหน่งในสายงานต่างๆ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)</w:t>
            </w:r>
          </w:p>
          <w:p w:rsidR="00B364B1" w:rsidRPr="00E1426D" w:rsidRDefault="00B364B1" w:rsidP="00E01433">
            <w:pPr>
              <w:tabs>
                <w:tab w:val="left" w:pos="284"/>
              </w:tabs>
              <w:ind w:left="360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วัน เดือน ปี       </w:t>
            </w:r>
            <w:r w:rsidRPr="00E142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ตำแหน่ง      </w:t>
            </w:r>
            <w:r w:rsidRPr="00E142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ระดับ   </w:t>
            </w:r>
            <w:r w:rsidRPr="00E142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อัตราเงินเดือน           </w:t>
            </w:r>
            <w:r w:rsidRPr="00E142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สังกัด</w:t>
            </w:r>
          </w:p>
          <w:p w:rsidR="00B364B1" w:rsidRPr="00E1426D" w:rsidRDefault="00B364B1" w:rsidP="00E01433">
            <w:pPr>
              <w:tabs>
                <w:tab w:val="left" w:pos="284"/>
              </w:tabs>
              <w:ind w:left="36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……………….    …………………………     ………………..      ………………..     ………………………………………..</w:t>
            </w:r>
          </w:p>
          <w:p w:rsidR="00B364B1" w:rsidRPr="00E1426D" w:rsidRDefault="00B364B1" w:rsidP="00E01433">
            <w:pPr>
              <w:tabs>
                <w:tab w:val="left" w:pos="284"/>
              </w:tabs>
              <w:ind w:left="36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……………….    …………………………     ………………..      ………………..     ………………………………………..</w:t>
            </w:r>
          </w:p>
          <w:p w:rsidR="00B364B1" w:rsidRPr="00E1426D" w:rsidRDefault="00B364B1" w:rsidP="00E01433">
            <w:pPr>
              <w:tabs>
                <w:tab w:val="left" w:pos="284"/>
              </w:tabs>
              <w:ind w:left="36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……………….    …………………………     ………………..      ………………..     ………………………………………..</w:t>
            </w:r>
          </w:p>
          <w:p w:rsidR="00B364B1" w:rsidRPr="00E1426D" w:rsidRDefault="00B364B1" w:rsidP="00E01433">
            <w:pPr>
              <w:tabs>
                <w:tab w:val="left" w:pos="284"/>
              </w:tabs>
              <w:ind w:left="36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……………….    …………………………     ………………..      ………………..     ………………………………………..</w:t>
            </w:r>
          </w:p>
          <w:p w:rsidR="00B364B1" w:rsidRPr="00E1426D" w:rsidRDefault="00B364B1" w:rsidP="00B364B1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/>
              <w:ind w:left="431" w:hanging="357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ประวัติการฝึกอบรมและดูงาน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ปี              ระยะเวลา    </w:t>
            </w:r>
            <w:r w:rsidRPr="00E142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              หลักสูตร                       </w:t>
            </w:r>
            <w:r w:rsidRPr="00E142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สถาบัน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…………….     ……………………….     ……………………………………………..     ………………………………….…..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…………….     ……………………….     ……………………………………………..     ………………………………….…..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…………….     ……………………….     ……………………………………………..     ………………………………….…..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…………….     ……………………….     ……………………………………………..     ………………………………….…..</w:t>
            </w:r>
          </w:p>
          <w:p w:rsidR="00B364B1" w:rsidRPr="00E1426D" w:rsidRDefault="00B364B1" w:rsidP="00B364B1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/>
              <w:ind w:left="431" w:hanging="357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ประสบการณ์ในการปฏิบัติงาน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เคยปฏิบัติงานเกี่ยวกับอะไรบ้างที่นอกเหนือจากข้อ ๗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เช่น  </w:t>
            </w:r>
          </w:p>
          <w:p w:rsidR="00B364B1" w:rsidRPr="00E1426D" w:rsidRDefault="00B364B1" w:rsidP="00E01433">
            <w:pPr>
              <w:tabs>
                <w:tab w:val="left" w:pos="284"/>
              </w:tabs>
              <w:ind w:left="36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เป็นหัวหน้าโครงการ  หัวหน้างาน  กรรมการ  อนุกรรมการ  วิทยากร  อาจารย์พิเศษ  เป็นต้น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)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……………………………………………………………………………………………………………………………………………….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……………………………………………………………………………………………………………………………………………….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……………………………………………………………………………………………………………………………………………….</w:t>
            </w:r>
          </w:p>
          <w:p w:rsidR="00B364B1" w:rsidRPr="00E1426D" w:rsidRDefault="00B364B1" w:rsidP="00B364B1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ผลการปฏิบัติราชการล่าสุด 2 รอบการประเมินติดต่อกัน</w:t>
            </w:r>
          </w:p>
          <w:p w:rsidR="00B364B1" w:rsidRPr="00E1426D" w:rsidRDefault="00B364B1" w:rsidP="00E01433">
            <w:pPr>
              <w:tabs>
                <w:tab w:val="left" w:pos="284"/>
              </w:tabs>
              <w:spacing w:before="120"/>
              <w:ind w:left="435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รอบที่ 1 ระดับ.................................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</w:t>
            </w:r>
          </w:p>
          <w:p w:rsidR="00B364B1" w:rsidRPr="00E1426D" w:rsidRDefault="00B364B1" w:rsidP="00E01433">
            <w:pPr>
              <w:tabs>
                <w:tab w:val="left" w:pos="284"/>
              </w:tabs>
              <w:spacing w:before="120"/>
              <w:ind w:left="435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รอบที่ 2 ระดับ.................................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</w:t>
            </w:r>
          </w:p>
          <w:p w:rsidR="00B364B1" w:rsidRPr="00E1426D" w:rsidRDefault="00B364B1" w:rsidP="00E01433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:rsidR="00B364B1" w:rsidRPr="00E1426D" w:rsidRDefault="00B364B1" w:rsidP="00E01433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                                 (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ลงชื่อ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)……………………………………………...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ผู้ขอรับการประเมิน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                                         (……………………………………………)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                                      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วันที่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…………/…..………/………….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</w:tr>
    </w:tbl>
    <w:p w:rsidR="00B364B1" w:rsidRPr="00E1426D" w:rsidRDefault="00B364B1" w:rsidP="00B364B1">
      <w:pPr>
        <w:spacing w:before="120"/>
        <w:ind w:left="1134" w:hanging="1134"/>
        <w:rPr>
          <w:rFonts w:ascii="TH SarabunIT๙" w:hAnsi="TH SarabunIT๙" w:cs="TH SarabunIT๙"/>
          <w:color w:val="000000"/>
          <w:sz w:val="32"/>
          <w:szCs w:val="32"/>
        </w:rPr>
      </w:pPr>
      <w:r w:rsidRPr="00E1426D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หมายเหตุ</w:t>
      </w:r>
      <w:r w:rsidRPr="00E1426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ให้ผู้ขอรับการประเมินเป็นผู้กรอกข้อมูลตามความเป็นจริงและกองบริหารทรัพยากรบุคคล</w:t>
      </w:r>
    </w:p>
    <w:p w:rsidR="00B364B1" w:rsidRPr="00E1426D" w:rsidRDefault="00B364B1" w:rsidP="00B364B1">
      <w:pPr>
        <w:ind w:left="1134" w:hanging="1134"/>
        <w:rPr>
          <w:rFonts w:ascii="TH SarabunIT๙" w:hAnsi="TH SarabunIT๙" w:cs="TH SarabunIT๙"/>
          <w:color w:val="000000"/>
          <w:sz w:val="32"/>
          <w:szCs w:val="32"/>
        </w:rPr>
      </w:pPr>
      <w:r w:rsidRPr="00E1426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เป็นผู้ตรวจสอบความถูกต้อง</w:t>
      </w:r>
    </w:p>
    <w:p w:rsidR="00B364B1" w:rsidRPr="00E1426D" w:rsidRDefault="00B364B1" w:rsidP="00B364B1">
      <w:pPr>
        <w:keepNext/>
        <w:tabs>
          <w:tab w:val="left" w:pos="284"/>
        </w:tabs>
        <w:spacing w:before="240"/>
        <w:jc w:val="right"/>
        <w:outlineLvl w:val="3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1426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เอกสารหมายเลข 2</w:t>
      </w:r>
    </w:p>
    <w:p w:rsidR="00B364B1" w:rsidRPr="00E1426D" w:rsidRDefault="00B364B1" w:rsidP="00B364B1">
      <w:pPr>
        <w:keepNext/>
        <w:tabs>
          <w:tab w:val="left" w:pos="284"/>
        </w:tabs>
        <w:spacing w:before="240"/>
        <w:jc w:val="center"/>
        <w:outlineLvl w:val="3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1426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แบบประเมินคุณลักษณะของบุคคล</w:t>
      </w:r>
    </w:p>
    <w:p w:rsidR="00B364B1" w:rsidRPr="00E1426D" w:rsidRDefault="00B364B1" w:rsidP="00B364B1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1426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กรณีการเลื่อนขึ้นแต่งตั้งให้ดำรงตำแหน่งในระดับควบ และมีผู้ครองตำแหน่งนั้นอยู่แล้ว</w:t>
      </w:r>
      <w:r w:rsidRPr="00E1426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br/>
      </w:r>
      <w:r w:rsidRPr="00E1426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(ระดับชำนาญการ / ระดับชำนาญการพิเศษ) กรมการจัดหางาน</w:t>
      </w:r>
    </w:p>
    <w:p w:rsidR="00B364B1" w:rsidRPr="00E1426D" w:rsidRDefault="00B364B1" w:rsidP="00B364B1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B364B1" w:rsidRPr="00E1426D" w:rsidRDefault="00B364B1" w:rsidP="00B364B1">
      <w:pPr>
        <w:tabs>
          <w:tab w:val="left" w:pos="284"/>
        </w:tabs>
        <w:rPr>
          <w:rFonts w:ascii="TH SarabunIT๙" w:hAnsi="TH SarabunIT๙" w:cs="TH SarabunIT๙" w:hint="cs"/>
          <w:color w:val="000000"/>
          <w:sz w:val="32"/>
          <w:szCs w:val="32"/>
        </w:rPr>
      </w:pP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>ชื่อผู้ขอรับการประเมิน</w:t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</w:t>
      </w: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>ตำแหน่</w:t>
      </w:r>
      <w:r w:rsidRPr="00E1426D">
        <w:rPr>
          <w:rFonts w:ascii="TH SarabunIT๙" w:hAnsi="TH SarabunIT๙" w:cs="TH SarabunIT๙" w:hint="cs"/>
          <w:color w:val="000000"/>
          <w:sz w:val="32"/>
          <w:szCs w:val="32"/>
          <w:cs/>
        </w:rPr>
        <w:t>ง</w:t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>ปัจจุบัน</w:t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>)…………………………</w:t>
      </w:r>
      <w:r w:rsidRPr="00E1426D">
        <w:rPr>
          <w:rFonts w:ascii="TH SarabunIT๙" w:hAnsi="TH SarabunIT๙" w:cs="TH SarabunIT๙" w:hint="cs"/>
          <w:color w:val="000000"/>
          <w:sz w:val="32"/>
          <w:szCs w:val="32"/>
          <w:cs/>
        </w:rPr>
        <w:t>.....</w:t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>……………</w:t>
      </w:r>
    </w:p>
    <w:p w:rsidR="00B364B1" w:rsidRPr="00E1426D" w:rsidRDefault="00B364B1" w:rsidP="00B364B1">
      <w:pPr>
        <w:tabs>
          <w:tab w:val="left" w:pos="284"/>
        </w:tabs>
        <w:spacing w:after="240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>ขอประเมินเพื่อแต่งตั้งให้ดำรงตำแหน่ง</w:t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>………………………</w:t>
      </w: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</w:t>
      </w:r>
      <w:r w:rsidRPr="00E1426D"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>......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417"/>
        <w:gridCol w:w="1559"/>
      </w:tblGrid>
      <w:tr w:rsidR="00B364B1" w:rsidRPr="00E1426D" w:rsidTr="00E01433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6345" w:type="dxa"/>
          </w:tcPr>
          <w:p w:rsidR="00B364B1" w:rsidRPr="00E1426D" w:rsidRDefault="00B364B1" w:rsidP="00E01433">
            <w:pPr>
              <w:tabs>
                <w:tab w:val="left" w:pos="284"/>
              </w:tabs>
              <w:spacing w:before="80"/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</w:pP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ตอนที่ </w:t>
            </w: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1   </w:t>
            </w: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417" w:type="dxa"/>
          </w:tcPr>
          <w:p w:rsidR="00B364B1" w:rsidRPr="00E1426D" w:rsidRDefault="00B364B1" w:rsidP="00E01433">
            <w:pPr>
              <w:tabs>
                <w:tab w:val="left" w:pos="284"/>
              </w:tabs>
              <w:spacing w:before="8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:rsidR="00B364B1" w:rsidRPr="00E1426D" w:rsidRDefault="00B364B1" w:rsidP="00E01433">
            <w:pPr>
              <w:tabs>
                <w:tab w:val="left" w:pos="284"/>
              </w:tabs>
              <w:spacing w:before="8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คะแนนที่ได้รับ</w:t>
            </w:r>
          </w:p>
        </w:tc>
      </w:tr>
      <w:tr w:rsidR="00B364B1" w:rsidRPr="00E1426D" w:rsidTr="00E01433">
        <w:tblPrEx>
          <w:tblCellMar>
            <w:top w:w="0" w:type="dxa"/>
            <w:bottom w:w="0" w:type="dxa"/>
          </w:tblCellMar>
        </w:tblPrEx>
        <w:trPr>
          <w:trHeight w:val="9361"/>
        </w:trPr>
        <w:tc>
          <w:tcPr>
            <w:tcW w:w="6345" w:type="dxa"/>
          </w:tcPr>
          <w:p w:rsidR="00B364B1" w:rsidRPr="00E1426D" w:rsidRDefault="00B364B1" w:rsidP="00E01433">
            <w:pPr>
              <w:tabs>
                <w:tab w:val="left" w:pos="284"/>
              </w:tabs>
              <w:spacing w:before="24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๑. ความรับผิดชอบ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พิจารณาจากพฤติกรรม เช่น</w:t>
            </w:r>
          </w:p>
          <w:p w:rsidR="00B364B1" w:rsidRPr="00E1426D" w:rsidRDefault="00B364B1" w:rsidP="00E01433">
            <w:pPr>
              <w:tabs>
                <w:tab w:val="left" w:pos="567"/>
              </w:tabs>
              <w:ind w:left="567" w:hanging="283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-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       อย่างมีประสิทธิภาพ</w:t>
            </w:r>
          </w:p>
          <w:p w:rsidR="00B364B1" w:rsidRPr="00E1426D" w:rsidRDefault="00B364B1" w:rsidP="00E01433">
            <w:pPr>
              <w:tabs>
                <w:tab w:val="left" w:pos="284"/>
              </w:tabs>
              <w:ind w:left="36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ยอมรับผลงานของตนเองทั้งในด้านความสำเร็จและความผิดพลาด</w:t>
            </w:r>
          </w:p>
          <w:p w:rsidR="00B364B1" w:rsidRPr="00E1426D" w:rsidRDefault="00B364B1" w:rsidP="00E01433">
            <w:pPr>
              <w:tabs>
                <w:tab w:val="left" w:pos="284"/>
              </w:tabs>
              <w:ind w:left="567" w:hanging="207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  <w:r w:rsidRPr="00E142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หรือข้อผิดพลาดที่เกิดขึ้น เช่น งานใดที่สำเร็จและได้รับผลดีแล้วก็พยายามปรับปรุงให้ดียิ่งขึ้นไปอีกเรื่อย ๆ</w:t>
            </w:r>
            <w:r w:rsidRPr="00E142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หรืองานใดที่พบว่ามีปัญหา</w:t>
            </w:r>
            <w:r w:rsidRPr="00E142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หรือข้อผิดพลาดก็พยายามแก้ไขไม่ละเลย หรือปล่อยทิ้งไว้จนเกิดปัญหาเช่นนั้นซ้ำ ๆ อีก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๒. ความประพฤติ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พิจารณาจากพฤติกรรม</w:t>
            </w:r>
            <w:r w:rsidRPr="00E142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</w:p>
          <w:p w:rsidR="00B364B1" w:rsidRPr="00E1426D" w:rsidRDefault="00B364B1" w:rsidP="00E01433">
            <w:pPr>
              <w:tabs>
                <w:tab w:val="left" w:pos="284"/>
              </w:tabs>
              <w:ind w:left="36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รักษาวินัย</w:t>
            </w:r>
          </w:p>
          <w:p w:rsidR="00B364B1" w:rsidRPr="00E1426D" w:rsidRDefault="00B364B1" w:rsidP="00E01433">
            <w:pPr>
              <w:tabs>
                <w:tab w:val="left" w:pos="284"/>
              </w:tabs>
              <w:ind w:left="36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ปฏิบัติงานอยู่ในกรอบของข้อบังคับว่าด้วยจรรยาบรรณของ</w:t>
            </w:r>
          </w:p>
          <w:p w:rsidR="00B364B1" w:rsidRPr="00E1426D" w:rsidRDefault="00B364B1" w:rsidP="00E01433">
            <w:pPr>
              <w:tabs>
                <w:tab w:val="left" w:pos="284"/>
              </w:tabs>
              <w:ind w:left="36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ข้าราชการพลเรือน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๓. การทำงานร่วมกับผู้อื่น</w:t>
            </w:r>
            <w:r w:rsidRPr="00E142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พิจารณาพฤติกรรม  เช่น</w:t>
            </w:r>
          </w:p>
          <w:p w:rsidR="00B364B1" w:rsidRPr="00E1426D" w:rsidRDefault="00B364B1" w:rsidP="00E01433">
            <w:pPr>
              <w:tabs>
                <w:tab w:val="left" w:pos="284"/>
              </w:tabs>
              <w:ind w:left="36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  <w:p w:rsidR="00B364B1" w:rsidRPr="00E1426D" w:rsidRDefault="00B364B1" w:rsidP="00E01433">
            <w:pPr>
              <w:tabs>
                <w:tab w:val="left" w:pos="284"/>
              </w:tabs>
              <w:ind w:left="36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การปรับตัวและมนุษยสัมพันธ์</w:t>
            </w:r>
          </w:p>
          <w:p w:rsidR="00B364B1" w:rsidRPr="00E1426D" w:rsidRDefault="00B364B1" w:rsidP="00E01433">
            <w:pPr>
              <w:tabs>
                <w:tab w:val="left" w:pos="284"/>
              </w:tabs>
              <w:ind w:left="36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spacing w:before="24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4.  </w:t>
            </w: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การแก้ไขปัญหาและการตัดสินใจ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พิจารณาพฤติกรรม</w:t>
            </w:r>
            <w:r w:rsidRPr="00E142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-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วิเคราะห์หาสาเหตุก่อนเสมอ เมื่อประสบปัญหาใด ๆ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-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วิเคราะห์ลู่ทางแก้ปัญหา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โดยมีทางเลือกปฏิบัติได้หลายวิธี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-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  <w:p w:rsidR="00B364B1" w:rsidRPr="00E1426D" w:rsidRDefault="00B364B1" w:rsidP="00E01433">
            <w:pPr>
              <w:tabs>
                <w:tab w:val="left" w:pos="284"/>
              </w:tabs>
              <w:ind w:left="426" w:hanging="426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-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ใช้ข้อมูลประกอบในการตัดสินใจและแก้ปัญหา </w:t>
            </w:r>
          </w:p>
          <w:p w:rsidR="00B364B1" w:rsidRPr="00E1426D" w:rsidRDefault="00B364B1" w:rsidP="00E01433">
            <w:pPr>
              <w:tabs>
                <w:tab w:val="left" w:pos="284"/>
              </w:tabs>
              <w:ind w:left="426" w:hanging="426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(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ไม่ใช้ความรู้สึกของตนเอง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)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:rsidR="00B364B1" w:rsidRPr="00E1426D" w:rsidRDefault="00B364B1" w:rsidP="00E01433">
            <w:pPr>
              <w:tabs>
                <w:tab w:val="left" w:pos="284"/>
              </w:tabs>
              <w:spacing w:before="24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</w:t>
            </w: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spacing w:before="36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</w:t>
            </w: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spacing w:before="24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spacing w:before="24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</w:t>
            </w: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</w:tcPr>
          <w:p w:rsidR="00B364B1" w:rsidRPr="00E1426D" w:rsidRDefault="00B364B1" w:rsidP="00E01433">
            <w:pPr>
              <w:tabs>
                <w:tab w:val="left" w:pos="284"/>
              </w:tabs>
              <w:spacing w:before="24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……………….</w:t>
            </w: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……………….</w:t>
            </w: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spacing w:before="120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……………….</w:t>
            </w: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……………….</w:t>
            </w: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B364B1" w:rsidRPr="00E1426D" w:rsidRDefault="00B364B1" w:rsidP="00B364B1">
      <w:pPr>
        <w:rPr>
          <w:rFonts w:ascii="AngsanaUPC" w:hAnsi="AngsanaUPC" w:cs="AngsanaUPC"/>
          <w:vanish/>
          <w:color w:val="000000"/>
          <w:sz w:val="30"/>
          <w:szCs w:val="30"/>
        </w:rPr>
      </w:pPr>
    </w:p>
    <w:tbl>
      <w:tblPr>
        <w:tblpPr w:leftFromText="180" w:rightFromText="180" w:vertAnchor="text" w:horzAnchor="margin" w:tblpY="762"/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4"/>
        <w:gridCol w:w="1419"/>
        <w:gridCol w:w="1420"/>
      </w:tblGrid>
      <w:tr w:rsidR="00B364B1" w:rsidRPr="00E1426D" w:rsidTr="00E01433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6634" w:type="dxa"/>
          </w:tcPr>
          <w:p w:rsidR="00B364B1" w:rsidRPr="00E1426D" w:rsidRDefault="00B364B1" w:rsidP="00E01433">
            <w:pPr>
              <w:keepNext/>
              <w:tabs>
                <w:tab w:val="left" w:pos="284"/>
              </w:tabs>
              <w:spacing w:before="80" w:after="80"/>
              <w:outlineLvl w:val="2"/>
              <w:rPr>
                <w:rFonts w:ascii="TH SarabunIT๙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</w:pP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lastRenderedPageBreak/>
              <w:t>รายการประเมิน</w:t>
            </w:r>
          </w:p>
        </w:tc>
        <w:tc>
          <w:tcPr>
            <w:tcW w:w="1419" w:type="dxa"/>
          </w:tcPr>
          <w:p w:rsidR="00B364B1" w:rsidRPr="00E1426D" w:rsidRDefault="00B364B1" w:rsidP="00E01433">
            <w:pPr>
              <w:tabs>
                <w:tab w:val="left" w:pos="284"/>
              </w:tabs>
              <w:spacing w:before="80" w:after="8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0" w:type="dxa"/>
          </w:tcPr>
          <w:p w:rsidR="00B364B1" w:rsidRPr="00E1426D" w:rsidRDefault="00B364B1" w:rsidP="00E01433">
            <w:pPr>
              <w:tabs>
                <w:tab w:val="left" w:pos="284"/>
              </w:tabs>
              <w:spacing w:before="80" w:after="80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คะแนนที่ได้รับ</w:t>
            </w:r>
          </w:p>
        </w:tc>
      </w:tr>
      <w:tr w:rsidR="00B364B1" w:rsidRPr="00E1426D" w:rsidTr="00E01433">
        <w:tblPrEx>
          <w:tblCellMar>
            <w:top w:w="0" w:type="dxa"/>
            <w:bottom w:w="0" w:type="dxa"/>
          </w:tblCellMar>
        </w:tblPrEx>
        <w:trPr>
          <w:trHeight w:val="9453"/>
        </w:trPr>
        <w:tc>
          <w:tcPr>
            <w:tcW w:w="6634" w:type="dxa"/>
          </w:tcPr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5.   </w:t>
            </w: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การพัฒนาตนเอง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พิจารณาจากพฤติกรรม เช่น</w:t>
            </w:r>
          </w:p>
          <w:p w:rsidR="00B364B1" w:rsidRPr="00E1426D" w:rsidRDefault="00B364B1" w:rsidP="00E01433">
            <w:pPr>
              <w:tabs>
                <w:tab w:val="left" w:pos="284"/>
              </w:tabs>
              <w:ind w:left="36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ติดตามศึกษา ค้นคว้าหาความรู้ใหม่</w:t>
            </w:r>
            <w:r w:rsidRPr="00E142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ๆ หรือสิ่งที่เป็นความก้าวหน้า</w:t>
            </w:r>
          </w:p>
          <w:p w:rsidR="00B364B1" w:rsidRPr="00E1426D" w:rsidRDefault="00B364B1" w:rsidP="00E01433">
            <w:pPr>
              <w:tabs>
                <w:tab w:val="left" w:pos="284"/>
              </w:tabs>
              <w:ind w:left="36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ทางวิชาการ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/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วิชาชีพอยู่เสมอ</w:t>
            </w:r>
          </w:p>
          <w:p w:rsidR="00B364B1" w:rsidRPr="00E1426D" w:rsidRDefault="00B364B1" w:rsidP="00E01433">
            <w:pPr>
              <w:tabs>
                <w:tab w:val="left" w:pos="284"/>
              </w:tabs>
              <w:ind w:left="36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สนใจและปรับตนเองให้ก้าวทันวิทยาการใหม่</w:t>
            </w:r>
            <w:r w:rsidRPr="00E142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ๆ ตลอดเวลา</w:t>
            </w:r>
          </w:p>
          <w:p w:rsidR="00B364B1" w:rsidRPr="00E1426D" w:rsidRDefault="00B364B1" w:rsidP="00E01433">
            <w:pPr>
              <w:tabs>
                <w:tab w:val="left" w:pos="284"/>
              </w:tabs>
              <w:ind w:left="36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นำความรู้และวิทยาการใหม่</w:t>
            </w:r>
            <w:r w:rsidRPr="00E142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ๆ มาประยุกต์ใช้ในการปฏิบัติงานได้</w:t>
            </w:r>
          </w:p>
          <w:p w:rsidR="00B364B1" w:rsidRPr="00E1426D" w:rsidRDefault="00B364B1" w:rsidP="00E01433">
            <w:pPr>
              <w:tabs>
                <w:tab w:val="left" w:pos="284"/>
              </w:tabs>
              <w:ind w:left="36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อย่างมีประสิทธิภาพ</w:t>
            </w:r>
          </w:p>
          <w:p w:rsidR="00B364B1" w:rsidRPr="00E1426D" w:rsidRDefault="00B364B1" w:rsidP="00E01433">
            <w:pPr>
              <w:tabs>
                <w:tab w:val="left" w:pos="284"/>
              </w:tabs>
              <w:ind w:left="360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6.  </w:t>
            </w: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ความเสียสละ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พิจารณาจากพฤติกรรม เช่น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-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การอุทิศเวลาให้ทางราชการ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-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การช่วยเหลืองานส่วนรวม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7.  </w:t>
            </w: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ความสามารถในการสื่อความหมาย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พิจารณาจากพฤติกรรม เช่น</w:t>
            </w:r>
          </w:p>
          <w:p w:rsidR="00B364B1" w:rsidRPr="00E1426D" w:rsidRDefault="00B364B1" w:rsidP="00E01433">
            <w:pPr>
              <w:tabs>
                <w:tab w:val="left" w:pos="284"/>
              </w:tabs>
              <w:ind w:left="36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</w:t>
            </w:r>
          </w:p>
          <w:p w:rsidR="00B364B1" w:rsidRPr="00E1426D" w:rsidRDefault="00B364B1" w:rsidP="00E01433">
            <w:pPr>
              <w:tabs>
                <w:tab w:val="left" w:pos="284"/>
              </w:tabs>
              <w:ind w:left="36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ผู้รับบริการและผู้ที่เกี่ยวข้องได้ดี โดยเข้าใจถูกต้องตรงกัน</w:t>
            </w:r>
          </w:p>
          <w:p w:rsidR="00B364B1" w:rsidRPr="00E1426D" w:rsidRDefault="00B364B1" w:rsidP="00E01433">
            <w:pPr>
              <w:tabs>
                <w:tab w:val="left" w:pos="284"/>
              </w:tabs>
              <w:ind w:left="36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ถ่ายทอดและเผยแพร่ความรู้ทางวิชาการให้ผู้อื่นเข้าใจได้อย่า</w:t>
            </w:r>
            <w:r w:rsidRPr="00E142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ง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ชัดเจน</w:t>
            </w:r>
          </w:p>
          <w:p w:rsidR="00B364B1" w:rsidRPr="00E1426D" w:rsidRDefault="00B364B1" w:rsidP="00E01433">
            <w:pPr>
              <w:tabs>
                <w:tab w:val="left" w:pos="284"/>
              </w:tabs>
              <w:ind w:left="360"/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โดยใช้ภาษาอย่างถูกต้องเหมาะสม</w:t>
            </w:r>
          </w:p>
          <w:p w:rsidR="00B364B1" w:rsidRPr="00E1426D" w:rsidRDefault="00B364B1" w:rsidP="00E01433">
            <w:pPr>
              <w:tabs>
                <w:tab w:val="left" w:pos="284"/>
              </w:tabs>
              <w:spacing w:before="24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8.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ความคิดริเริ่ม</w:t>
            </w:r>
            <w:r w:rsidRPr="00E1426D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พิจารณาจากพฤติกรรม</w:t>
            </w:r>
            <w:r w:rsidRPr="00E142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-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คิดค้นระบบ แนวทาง วิธีดำเนินการใหม่</w:t>
            </w:r>
            <w:r w:rsidRPr="00E142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ๆ เพื่อประสิทธิผลของงาน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-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แสดงความคิดเห็นให้ข้อเสนอแนะอย่างสมเหตุผลและสามารถปฏิบัติได้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-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แสวงหาความรู้ใหม่ ๆ เพิ่มเติมอยู่เสมอ</w:t>
            </w:r>
            <w:r w:rsidRPr="00E142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โดยเฉพาะในสายวิชา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/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งานของตน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-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และก้าวหน้าอยู่ตลอดเวลา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-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สนใจงานที่ยุ่งยากซับซ้อน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-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</w:tcPr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420" w:type="dxa"/>
          </w:tcPr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……………..</w:t>
            </w: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……………..</w:t>
            </w: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……………..</w:t>
            </w: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……………..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</w:tr>
      <w:tr w:rsidR="00B364B1" w:rsidRPr="00E1426D" w:rsidTr="00E01433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6634" w:type="dxa"/>
          </w:tcPr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E1426D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9" w:type="dxa"/>
          </w:tcPr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100</w:t>
            </w:r>
          </w:p>
        </w:tc>
        <w:tc>
          <w:tcPr>
            <w:tcW w:w="1420" w:type="dxa"/>
          </w:tcPr>
          <w:p w:rsidR="00B364B1" w:rsidRPr="00E1426D" w:rsidRDefault="00B364B1" w:rsidP="00E01433">
            <w:pPr>
              <w:tabs>
                <w:tab w:val="left" w:pos="284"/>
              </w:tabs>
              <w:jc w:val="center"/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……………..</w:t>
            </w:r>
          </w:p>
        </w:tc>
      </w:tr>
    </w:tbl>
    <w:p w:rsidR="00B364B1" w:rsidRPr="00E1426D" w:rsidRDefault="00B364B1" w:rsidP="00B364B1">
      <w:pPr>
        <w:tabs>
          <w:tab w:val="left" w:pos="284"/>
        </w:tabs>
        <w:spacing w:after="120"/>
        <w:jc w:val="center"/>
        <w:rPr>
          <w:rFonts w:ascii="TH SarabunIT๙" w:hAnsi="TH SarabunIT๙" w:cs="TH SarabunIT๙"/>
          <w:color w:val="000000"/>
          <w:sz w:val="30"/>
          <w:szCs w:val="30"/>
        </w:rPr>
      </w:pPr>
      <w:r w:rsidRPr="00E1426D">
        <w:rPr>
          <w:rFonts w:ascii="TH SarabunIT๙" w:hAnsi="TH SarabunIT๙" w:cs="TH SarabunIT๙" w:hint="cs"/>
          <w:color w:val="000000"/>
          <w:sz w:val="30"/>
          <w:szCs w:val="30"/>
          <w:cs/>
        </w:rPr>
        <w:t>-2-</w:t>
      </w:r>
    </w:p>
    <w:p w:rsidR="00B364B1" w:rsidRPr="00E1426D" w:rsidRDefault="00B364B1" w:rsidP="00B364B1">
      <w:pPr>
        <w:keepNext/>
        <w:tabs>
          <w:tab w:val="left" w:pos="284"/>
        </w:tabs>
        <w:spacing w:before="120"/>
        <w:outlineLvl w:val="0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E1426D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หมายเหตุ</w:t>
      </w:r>
    </w:p>
    <w:p w:rsidR="00B364B1" w:rsidRPr="00E1426D" w:rsidRDefault="00B364B1" w:rsidP="00B364B1">
      <w:pPr>
        <w:tabs>
          <w:tab w:val="left" w:pos="284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E1426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>ดีมาก</w:t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>หมายถึง</w:t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ได้คะแนน  </w:t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 xml:space="preserve">91 – 100 % </w:t>
      </w: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>ของคะแนนเต็ม</w:t>
      </w:r>
    </w:p>
    <w:p w:rsidR="00B364B1" w:rsidRPr="00E1426D" w:rsidRDefault="00B364B1" w:rsidP="00B364B1">
      <w:pPr>
        <w:tabs>
          <w:tab w:val="left" w:pos="284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E1426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>ดี</w:t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>หมายถึง</w:t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ได้คะแนน  </w:t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>71 – 90 %</w:t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>ของคะแนนเต็ม</w:t>
      </w:r>
    </w:p>
    <w:p w:rsidR="00B364B1" w:rsidRPr="00E1426D" w:rsidRDefault="00B364B1" w:rsidP="00B364B1">
      <w:pPr>
        <w:tabs>
          <w:tab w:val="left" w:pos="284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E1426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>พอใช้</w:t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>หมายถึง</w:t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ได้คะแนน  </w:t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>60 – 70 %</w:t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>ของคะแนนเต็ม</w:t>
      </w:r>
    </w:p>
    <w:p w:rsidR="00B364B1" w:rsidRPr="00E1426D" w:rsidRDefault="00B364B1" w:rsidP="00B364B1">
      <w:pPr>
        <w:tabs>
          <w:tab w:val="left" w:pos="284"/>
        </w:tabs>
        <w:jc w:val="both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E1426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>ต้องแก้ไข</w:t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>หมายถึง</w:t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ได้คะแนนน้อยกว่า  </w:t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 xml:space="preserve">60% </w:t>
      </w: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>ของคะแนนเต็ม</w:t>
      </w:r>
    </w:p>
    <w:p w:rsidR="00B364B1" w:rsidRPr="00E1426D" w:rsidRDefault="00B364B1" w:rsidP="00B364B1">
      <w:pPr>
        <w:spacing w:after="120"/>
        <w:jc w:val="center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E1426D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-3-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0"/>
      </w:tblGrid>
      <w:tr w:rsidR="00B364B1" w:rsidRPr="00E1426D" w:rsidTr="00E01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30" w:type="dxa"/>
            <w:vAlign w:val="center"/>
          </w:tcPr>
          <w:p w:rsidR="00B364B1" w:rsidRPr="00E1426D" w:rsidRDefault="00B364B1" w:rsidP="00E01433">
            <w:pPr>
              <w:keepNext/>
              <w:tabs>
                <w:tab w:val="left" w:pos="284"/>
              </w:tabs>
              <w:spacing w:before="80" w:after="80"/>
              <w:outlineLvl w:val="5"/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</w:pP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ตอนที่  </w:t>
            </w: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        </w:t>
            </w: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สรุปความเห็นในการประเมิน</w:t>
            </w:r>
          </w:p>
        </w:tc>
      </w:tr>
      <w:tr w:rsidR="00B364B1" w:rsidRPr="00E1426D" w:rsidTr="00E01433">
        <w:tblPrEx>
          <w:tblCellMar>
            <w:top w:w="0" w:type="dxa"/>
            <w:bottom w:w="0" w:type="dxa"/>
          </w:tblCellMar>
        </w:tblPrEx>
        <w:tc>
          <w:tcPr>
            <w:tcW w:w="9430" w:type="dxa"/>
          </w:tcPr>
          <w:p w:rsidR="00B364B1" w:rsidRPr="00E1426D" w:rsidRDefault="00B364B1" w:rsidP="00E01433">
            <w:pPr>
              <w:tabs>
                <w:tab w:val="left" w:pos="284"/>
              </w:tabs>
              <w:spacing w:before="24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ความเห็นของผู้ประเมิน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(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ผู้บังคับบัญชาที่ควบคุมการปฏิบัติงานโดยตรง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)</w:t>
            </w:r>
          </w:p>
          <w:p w:rsidR="00B364B1" w:rsidRPr="00E1426D" w:rsidRDefault="00B364B1" w:rsidP="00E01433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</w:t>
            </w:r>
            <w:proofErr w:type="gramStart"/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(  </w:t>
            </w:r>
            <w:proofErr w:type="gramEnd"/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)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ผ่านการประเมิน    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ได้คะแนนรวมไม่ต่ำกว่าร้อยละ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60)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</w:t>
            </w:r>
            <w:proofErr w:type="gramStart"/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(  </w:t>
            </w:r>
            <w:proofErr w:type="gramEnd"/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)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ไม่ผ่านการประเมิน   </w:t>
            </w:r>
            <w:r w:rsidRPr="00E142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ได้คะแนนรวมไม่ถึงร้อยละ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60)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(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ระบุเหตุผล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)……………………………………………………………………………….…………………………………….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……………………………………………………………………………………………………………………………………..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……………………………………………………………………………………………………………………………………..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……………………………………………………………………………………………………………………………………..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……………………………………………………………………………………………………………………………………..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                                                            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                                  (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ลงชื่อผู้ประเมิน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)…………………………………………………….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                                                   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(.........................................................)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                         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                                  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(ตำแหน่ง)....................................................................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                                            (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วันที่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)…………</w:t>
            </w:r>
            <w:proofErr w:type="gramStart"/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…./</w:t>
            </w:r>
            <w:proofErr w:type="gramEnd"/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………………../……………….……..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ความเห็นของผู้บังคับบัญชาเหนือขึ้นไป </w:t>
            </w: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  <w:t xml:space="preserve">1 </w:t>
            </w: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ระดับ</w:t>
            </w:r>
          </w:p>
          <w:p w:rsidR="00B364B1" w:rsidRPr="00E1426D" w:rsidRDefault="00B364B1" w:rsidP="00E01433">
            <w:pPr>
              <w:tabs>
                <w:tab w:val="left" w:pos="284"/>
              </w:tabs>
              <w:spacing w:before="120"/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  <w:proofErr w:type="gramStart"/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(  </w:t>
            </w:r>
            <w:proofErr w:type="gramEnd"/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)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เห็นด้วยกับการประเมินข้างต้น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  <w:proofErr w:type="gramStart"/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(  </w:t>
            </w:r>
            <w:proofErr w:type="gramEnd"/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)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มีความเห็นแตกต่างจากการประเมินข้างต้น ในแต่ละรายการ ดังนี้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…………………………………………...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…………………………………………………………………………………………………………………………………….….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………………………………………………………………………………………………………………………………….…….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………………………………………………………………………………………………………………………………………..</w:t>
            </w:r>
          </w:p>
          <w:p w:rsidR="00B364B1" w:rsidRPr="00E1426D" w:rsidRDefault="00B364B1" w:rsidP="00E01433">
            <w:pPr>
              <w:tabs>
                <w:tab w:val="left" w:pos="284"/>
              </w:tabs>
              <w:ind w:left="4111" w:hanging="4111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………………………………………………………………………………………………………………………………...………     </w:t>
            </w:r>
          </w:p>
          <w:p w:rsidR="00B364B1" w:rsidRPr="00E1426D" w:rsidRDefault="00B364B1" w:rsidP="00E01433">
            <w:pPr>
              <w:tabs>
                <w:tab w:val="left" w:pos="284"/>
              </w:tabs>
              <w:ind w:left="4111" w:hanging="4111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                                                           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                                  (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ลงชื่อผู้ประเมิน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)…………………………………………………….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                                                   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(.........................................................)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                         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                                  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(ตำแหน่ง)....................................................................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                                            (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วันที่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)…………</w:t>
            </w:r>
            <w:proofErr w:type="gramStart"/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…./</w:t>
            </w:r>
            <w:proofErr w:type="gramEnd"/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………………../……………….……..</w:t>
            </w: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ind w:left="4111" w:hanging="4111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tabs>
                <w:tab w:val="left" w:pos="284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</w:t>
            </w:r>
          </w:p>
        </w:tc>
      </w:tr>
    </w:tbl>
    <w:p w:rsidR="00B364B1" w:rsidRPr="00E1426D" w:rsidRDefault="00B364B1" w:rsidP="00B364B1">
      <w:pPr>
        <w:tabs>
          <w:tab w:val="left" w:pos="284"/>
        </w:tabs>
        <w:spacing w:before="120"/>
        <w:ind w:left="1134" w:hanging="1134"/>
        <w:rPr>
          <w:rFonts w:ascii="TH SarabunIT๙" w:hAnsi="TH SarabunIT๙" w:cs="TH SarabunIT๙"/>
          <w:color w:val="000000"/>
          <w:sz w:val="32"/>
          <w:szCs w:val="32"/>
        </w:rPr>
      </w:pPr>
      <w:r w:rsidRPr="00E1426D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หมายเหตุ</w:t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E1426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กรณีที่ผู้บังคับบัญชาทั้ง </w:t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 xml:space="preserve">2 </w:t>
      </w: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>ระดับ เห็นควรให้ผ่านการประเมิน ให้นำเสนอผลงานเพื่อขอรับการประเมินได้</w:t>
      </w:r>
    </w:p>
    <w:p w:rsidR="00B364B1" w:rsidRPr="00E1426D" w:rsidRDefault="00B364B1" w:rsidP="00B364B1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B364B1" w:rsidRPr="00E1426D" w:rsidRDefault="00B364B1" w:rsidP="00B364B1">
      <w:pPr>
        <w:spacing w:after="120"/>
        <w:jc w:val="center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E1426D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-4-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0"/>
      </w:tblGrid>
      <w:tr w:rsidR="00B364B1" w:rsidRPr="00E1426D" w:rsidTr="00E01433">
        <w:tblPrEx>
          <w:tblCellMar>
            <w:top w:w="0" w:type="dxa"/>
            <w:bottom w:w="0" w:type="dxa"/>
          </w:tblCellMar>
        </w:tblPrEx>
        <w:tc>
          <w:tcPr>
            <w:tcW w:w="9430" w:type="dxa"/>
          </w:tcPr>
          <w:p w:rsidR="00B364B1" w:rsidRPr="00E1426D" w:rsidRDefault="00B364B1" w:rsidP="00E0143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ความเห็นของผู้มีอำนาจตามมาตรา ๕๗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(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กรณีที่ความเห็นของผู้บังคับบัญชาทั้ง ๒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ระดับแตกต่างกัน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)</w:t>
            </w:r>
          </w:p>
          <w:p w:rsidR="00B364B1" w:rsidRPr="00E1426D" w:rsidRDefault="00B364B1" w:rsidP="00E01433">
            <w:pPr>
              <w:spacing w:before="1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</w:t>
            </w:r>
            <w:proofErr w:type="gramStart"/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(  </w:t>
            </w:r>
            <w:proofErr w:type="gramEnd"/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)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ผ่านการประเมิน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ระบุเหตุผล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)……………..……………………………………………………………………………</w:t>
            </w:r>
          </w:p>
          <w:p w:rsidR="00B364B1" w:rsidRPr="00E1426D" w:rsidRDefault="00B364B1" w:rsidP="00E0143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364B1" w:rsidRPr="00E1426D" w:rsidRDefault="00B364B1" w:rsidP="00E01433">
            <w:pPr>
              <w:spacing w:before="12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</w:t>
            </w:r>
            <w:proofErr w:type="gramStart"/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(  </w:t>
            </w:r>
            <w:proofErr w:type="gramEnd"/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)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ไม่ผ่านการประเมิน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ระบุเหตุผล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)…………………………..……………………………………………………..…..</w:t>
            </w:r>
          </w:p>
          <w:p w:rsidR="00B364B1" w:rsidRPr="00E1426D" w:rsidRDefault="00B364B1" w:rsidP="00E0143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………………………………………………………………………………………………………………………………………………………...….</w:t>
            </w:r>
          </w:p>
          <w:p w:rsidR="00B364B1" w:rsidRPr="00E1426D" w:rsidRDefault="00B364B1" w:rsidP="00E0143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………………………………………………………………………………………………………………………………………………………….….</w:t>
            </w:r>
          </w:p>
          <w:p w:rsidR="00B364B1" w:rsidRPr="00E1426D" w:rsidRDefault="00B364B1" w:rsidP="00E0143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:rsidR="00B364B1" w:rsidRPr="00E1426D" w:rsidRDefault="00B364B1" w:rsidP="00E01433">
            <w:pPr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                                      (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ลงชื่อผู้ประเมิน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)……………………………………………………………</w:t>
            </w:r>
          </w:p>
          <w:p w:rsidR="00B364B1" w:rsidRPr="00E1426D" w:rsidRDefault="00B364B1" w:rsidP="00E0143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                                                          (…………………………………………………….......)</w:t>
            </w:r>
          </w:p>
          <w:p w:rsidR="00B364B1" w:rsidRPr="00E1426D" w:rsidRDefault="00B364B1" w:rsidP="00E0143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                                               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ตำแหน่ง</w:t>
            </w:r>
            <w:r w:rsidRPr="00E1426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……………………………………………….………..</w:t>
            </w:r>
          </w:p>
          <w:p w:rsidR="00B364B1" w:rsidRPr="00E1426D" w:rsidRDefault="00B364B1" w:rsidP="00E0143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                                                        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วันที่</w:t>
            </w:r>
            <w:r w:rsidRPr="00E142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………………./…..……………./………….……</w:t>
            </w:r>
          </w:p>
          <w:p w:rsidR="00B364B1" w:rsidRPr="00E1426D" w:rsidRDefault="00B364B1" w:rsidP="00E0143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rPr>
                <w:rFonts w:ascii="TH SarabunIT๙" w:hAnsi="TH SarabunIT๙" w:cs="TH SarabunIT๙" w:hint="cs"/>
                <w:color w:val="000000"/>
                <w:sz w:val="32"/>
                <w:szCs w:val="32"/>
              </w:rPr>
            </w:pPr>
          </w:p>
        </w:tc>
      </w:tr>
    </w:tbl>
    <w:p w:rsidR="00B364B1" w:rsidRPr="00E1426D" w:rsidRDefault="00B364B1" w:rsidP="00B364B1">
      <w:pPr>
        <w:ind w:left="1134" w:hanging="1134"/>
        <w:rPr>
          <w:rFonts w:ascii="TH SarabunIT๙" w:hAnsi="TH SarabunIT๙" w:cs="TH SarabunIT๙"/>
          <w:color w:val="000000"/>
          <w:sz w:val="32"/>
          <w:szCs w:val="32"/>
        </w:rPr>
      </w:pPr>
    </w:p>
    <w:p w:rsidR="00B364B1" w:rsidRPr="00E1426D" w:rsidRDefault="00B364B1" w:rsidP="00B364B1">
      <w:pPr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B364B1" w:rsidRPr="00E1426D" w:rsidRDefault="00B364B1" w:rsidP="00B364B1">
      <w:pPr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B364B1" w:rsidRPr="00E1426D" w:rsidRDefault="00B364B1" w:rsidP="00B364B1">
      <w:pPr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B364B1" w:rsidRPr="00E1426D" w:rsidRDefault="00B364B1" w:rsidP="00B364B1">
      <w:pPr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B364B1" w:rsidRPr="00E1426D" w:rsidRDefault="00B364B1" w:rsidP="00B364B1">
      <w:pPr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B364B1" w:rsidRPr="00E1426D" w:rsidRDefault="00B364B1" w:rsidP="00B364B1">
      <w:pPr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B364B1" w:rsidRPr="00E1426D" w:rsidRDefault="00B364B1" w:rsidP="00B364B1">
      <w:pPr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B364B1" w:rsidRPr="00E1426D" w:rsidRDefault="00B364B1" w:rsidP="00B364B1">
      <w:pPr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B364B1" w:rsidRPr="00E1426D" w:rsidRDefault="00B364B1" w:rsidP="00B364B1">
      <w:pPr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B364B1" w:rsidRPr="00E1426D" w:rsidRDefault="00B364B1" w:rsidP="00B364B1">
      <w:pPr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B364B1" w:rsidRPr="00E1426D" w:rsidRDefault="00B364B1" w:rsidP="00B364B1">
      <w:pPr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B364B1" w:rsidRPr="00E1426D" w:rsidRDefault="00B364B1" w:rsidP="00B364B1">
      <w:pPr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B364B1" w:rsidRPr="00E1426D" w:rsidRDefault="00B364B1" w:rsidP="00B364B1">
      <w:pPr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B364B1" w:rsidRPr="00E1426D" w:rsidRDefault="00B364B1" w:rsidP="00B364B1">
      <w:pPr>
        <w:jc w:val="center"/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</w:pPr>
      <w:r w:rsidRPr="00E1426D">
        <w:rPr>
          <w:rFonts w:ascii="TH SarabunPSK" w:eastAsia="Calibri" w:hAnsi="TH SarabunPSK" w:cs="TH SarabunPSK"/>
          <w:b/>
          <w:bCs/>
          <w:noProof/>
          <w:color w:val="000000"/>
          <w:sz w:val="36"/>
          <w:szCs w:val="36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4531360</wp:posOffset>
                </wp:positionH>
                <wp:positionV relativeFrom="paragraph">
                  <wp:posOffset>-391160</wp:posOffset>
                </wp:positionV>
                <wp:extent cx="1369695" cy="349885"/>
                <wp:effectExtent l="0" t="0" r="1905" b="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969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364B1" w:rsidRPr="007B6118" w:rsidRDefault="00B364B1" w:rsidP="00B364B1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เอกสารหมายเลข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356.8pt;margin-top:-30.8pt;width:107.85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" stroked="f">
                <v:textbox>
                  <w:txbxContent>
                    <w:p w:rsidR="00B364B1" w:rsidRPr="007B6118" w:rsidRDefault="00B364B1" w:rsidP="00B364B1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เอกสารหมายเลข ๓</w:t>
                      </w:r>
                    </w:p>
                  </w:txbxContent>
                </v:textbox>
              </v:rect>
            </w:pict>
          </mc:Fallback>
        </mc:AlternateContent>
      </w:r>
      <w:r w:rsidRPr="00E1426D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แบบการเสนอ</w:t>
      </w: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ผลงาน </w:t>
      </w:r>
      <w:r w:rsidRPr="00E1426D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br/>
      </w: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(ผลการดำเนินงานที่ผ่านมาที่เกี่ยวข้องกับตำแหน่งที่จะแต่งตั้ง)</w:t>
      </w:r>
    </w:p>
    <w:p w:rsidR="00B364B1" w:rsidRPr="00E1426D" w:rsidRDefault="00B364B1" w:rsidP="00B364B1">
      <w:pPr>
        <w:spacing w:line="276" w:lineRule="auto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-------------------------</w:t>
      </w:r>
    </w:p>
    <w:p w:rsidR="00B364B1" w:rsidRPr="00E1426D" w:rsidRDefault="00B364B1" w:rsidP="00B364B1">
      <w:pPr>
        <w:spacing w:before="24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ส่วนที่ ๑ ข้อมูลบุคคล/ตำแหน่ง</w:t>
      </w:r>
    </w:p>
    <w:p w:rsidR="00B364B1" w:rsidRPr="00E1426D" w:rsidRDefault="00B364B1" w:rsidP="00B364B1">
      <w:pPr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ชื่อผู้ขอประเมิน..................</w:t>
      </w:r>
      <w:r w:rsidRPr="00E1426D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..........</w:t>
      </w: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</w:t>
      </w:r>
    </w:p>
    <w:p w:rsidR="00B364B1" w:rsidRPr="00E1426D" w:rsidRDefault="00B364B1" w:rsidP="00B364B1">
      <w:pPr>
        <w:tabs>
          <w:tab w:val="left" w:pos="426"/>
        </w:tabs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ab/>
      </w: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</w:rPr>
        <w:sym w:font="Wingdings" w:char="F077"/>
      </w: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ตำแหน่งปัจจุบัน................................................................สังกัด.....................................</w:t>
      </w:r>
      <w:r w:rsidRPr="00E1426D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br/>
      </w: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        หน้าที่ความรับผิดชอบของตำแหน่งปัจจุบัน..........................................................................</w:t>
      </w:r>
      <w:r w:rsidRPr="00E1426D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br/>
      </w: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Pr="00E1426D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br/>
      </w: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Pr="00E1426D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br/>
      </w: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Pr="00E1426D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br/>
      </w:r>
      <w:r w:rsidRPr="00E1426D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ab/>
      </w: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</w:rPr>
        <w:sym w:font="Wingdings" w:char="F077"/>
      </w: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ตำแหน่งที่จะแต่งตั้ง</w:t>
      </w:r>
      <w:r w:rsidRPr="00E1426D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…………………………………………………………………………………………………..</w:t>
      </w:r>
    </w:p>
    <w:p w:rsidR="00B364B1" w:rsidRPr="00E1426D" w:rsidRDefault="00B364B1" w:rsidP="00B364B1">
      <w:pPr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        หน้าที่ความรับผิดชอบของตำแหน่งที่จะแต่งตั้ง ....................................................................</w:t>
      </w:r>
      <w:r w:rsidRPr="00E1426D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br/>
      </w: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ส่วนที่ ๒ ผลงานที่เป็น</w:t>
      </w:r>
      <w:r w:rsidRPr="00E1426D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ผลการปฏิบัติงานหรือผลสำเร็จของงา</w:t>
      </w: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น</w:t>
      </w:r>
    </w:p>
    <w:p w:rsidR="00B364B1" w:rsidRPr="00E1426D" w:rsidRDefault="00B364B1" w:rsidP="00B364B1">
      <w:pP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๑. เรื่อง..............................................................................................................................................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๒. ระยะเวลาการดำเนินการ ..........................................................................................</w:t>
      </w:r>
      <w:r w:rsidRPr="00E1426D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...................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๓. ความรู้ </w:t>
      </w:r>
      <w:r w:rsidRPr="00E1426D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ความชำนาญงาน หรือความเชี่ยวชาญและประสบการณ์</w:t>
      </w: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ที่ใช้</w:t>
      </w:r>
      <w:r w:rsidRPr="00E1426D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ในการปฏิบัติงาน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๔. สรุปสาระสำคัญ ขั้นตอนการดำเนินการ และเป้าหมายของงาน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spacing w:before="1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๕. ผลสำเร็จของงาน (เชิงปริมาณ/คุณภาพ)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B364B1" w:rsidRPr="00E1426D" w:rsidRDefault="00B364B1" w:rsidP="00B364B1">
      <w:pPr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B364B1" w:rsidRPr="00E1426D" w:rsidRDefault="00B364B1" w:rsidP="00B364B1">
      <w:pPr>
        <w:jc w:val="center"/>
        <w:rPr>
          <w:rFonts w:ascii="TH SarabunPSK" w:eastAsia="Calibri" w:hAnsi="TH SarabunPSK" w:cs="TH SarabunPSK" w:hint="cs"/>
          <w:color w:val="000000"/>
          <w:sz w:val="32"/>
          <w:szCs w:val="32"/>
          <w:cs/>
        </w:rPr>
      </w:pPr>
      <w:r w:rsidRPr="00E1426D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lastRenderedPageBreak/>
        <w:t>-๒-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๖. การนำไปใช้ประโยชน์/ผลกระทบ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๗. ความยุ่งยากและซับซ้อนในการดำเนินการ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๘. ปัญหาและอุปสรรคในการดำเนินการ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๙. ข้อเสนอแนะ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635A33" w:rsidRDefault="00B364B1" w:rsidP="00B364B1">
      <w:pPr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635A3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0948D0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0948D0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10</w:t>
      </w:r>
      <w:r w:rsidRPr="000948D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. การเผยแพร่ผลงาน (ถ้ามี)</w:t>
      </w:r>
    </w:p>
    <w:p w:rsidR="00B364B1" w:rsidRPr="000948D0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0948D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0948D0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0948D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0948D0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0948D0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11</w:t>
      </w:r>
      <w:r w:rsidRPr="00E1426D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. ผู้มีส่วนร่วมในผลงาน (ถ้ามี)</w:t>
      </w:r>
    </w:p>
    <w:p w:rsidR="00B364B1" w:rsidRPr="00E1426D" w:rsidRDefault="00B364B1" w:rsidP="00B364B1">
      <w:pPr>
        <w:ind w:left="720"/>
        <w:rPr>
          <w:rFonts w:ascii="TH SarabunPSK" w:eastAsia="Calibri" w:hAnsi="TH SarabunPSK" w:cs="TH SarabunPSK" w:hint="cs"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๑) ชื่อ-นามสกุล.......................................</w:t>
      </w:r>
      <w:r w:rsidRPr="00E1426D">
        <w:rPr>
          <w:rFonts w:ascii="TH SarabunPSK" w:eastAsia="Calibri" w:hAnsi="TH SarabunPSK" w:cs="TH SarabunPSK"/>
          <w:color w:val="000000"/>
          <w:sz w:val="32"/>
          <w:szCs w:val="32"/>
        </w:rPr>
        <w:t>....</w:t>
      </w:r>
      <w:r w:rsidRPr="00E1426D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ตำแหน่ง</w:t>
      </w:r>
      <w:r w:rsidRPr="00E1426D">
        <w:rPr>
          <w:rFonts w:ascii="TH SarabunPSK" w:eastAsia="Calibri" w:hAnsi="TH SarabunPSK" w:cs="TH SarabunPSK"/>
          <w:color w:val="000000"/>
          <w:sz w:val="32"/>
          <w:szCs w:val="32"/>
        </w:rPr>
        <w:t>....</w:t>
      </w:r>
      <w:r w:rsidRPr="00E1426D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......................สัดส่วนผลงาน...................</w:t>
      </w:r>
    </w:p>
    <w:p w:rsidR="00B364B1" w:rsidRPr="00E1426D" w:rsidRDefault="00B364B1" w:rsidP="00B364B1">
      <w:pPr>
        <w:ind w:left="720"/>
        <w:rPr>
          <w:rFonts w:ascii="TH SarabunPSK" w:eastAsia="Calibri" w:hAnsi="TH SarabunPSK" w:cs="TH SarabunPSK" w:hint="cs"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๒) ชื่อ-นามสกุล.......................................</w:t>
      </w:r>
      <w:r w:rsidRPr="00E1426D">
        <w:rPr>
          <w:rFonts w:ascii="TH SarabunPSK" w:eastAsia="Calibri" w:hAnsi="TH SarabunPSK" w:cs="TH SarabunPSK"/>
          <w:color w:val="000000"/>
          <w:sz w:val="32"/>
          <w:szCs w:val="32"/>
        </w:rPr>
        <w:t>....</w:t>
      </w:r>
      <w:r w:rsidRPr="00E1426D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ตำแหน่ง</w:t>
      </w:r>
      <w:r w:rsidRPr="00E1426D">
        <w:rPr>
          <w:rFonts w:ascii="TH SarabunPSK" w:eastAsia="Calibri" w:hAnsi="TH SarabunPSK" w:cs="TH SarabunPSK"/>
          <w:color w:val="000000"/>
          <w:sz w:val="32"/>
          <w:szCs w:val="32"/>
        </w:rPr>
        <w:t>....</w:t>
      </w:r>
      <w:r w:rsidRPr="00E1426D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......................สัดส่วนผลงาน...................</w:t>
      </w:r>
    </w:p>
    <w:p w:rsidR="00B364B1" w:rsidRPr="00E1426D" w:rsidRDefault="00B364B1" w:rsidP="00B364B1">
      <w:pPr>
        <w:ind w:left="720"/>
        <w:rPr>
          <w:rFonts w:ascii="TH SarabunPSK" w:eastAsia="Calibri" w:hAnsi="TH SarabunPSK" w:cs="TH SarabunPSK" w:hint="cs"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๓) ชื่อ-นามสกุล.......................................</w:t>
      </w:r>
      <w:r w:rsidRPr="00E1426D">
        <w:rPr>
          <w:rFonts w:ascii="TH SarabunPSK" w:eastAsia="Calibri" w:hAnsi="TH SarabunPSK" w:cs="TH SarabunPSK"/>
          <w:color w:val="000000"/>
          <w:sz w:val="32"/>
          <w:szCs w:val="32"/>
        </w:rPr>
        <w:t>....</w:t>
      </w:r>
      <w:r w:rsidRPr="00E1426D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ตำแหน่ง</w:t>
      </w:r>
      <w:r w:rsidRPr="00E1426D">
        <w:rPr>
          <w:rFonts w:ascii="TH SarabunPSK" w:eastAsia="Calibri" w:hAnsi="TH SarabunPSK" w:cs="TH SarabunPSK"/>
          <w:color w:val="000000"/>
          <w:sz w:val="32"/>
          <w:szCs w:val="32"/>
        </w:rPr>
        <w:t>....</w:t>
      </w:r>
      <w:r w:rsidRPr="00E1426D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......................สัดส่วนผลงาน...................</w:t>
      </w:r>
    </w:p>
    <w:p w:rsidR="00B364B1" w:rsidRPr="00E1426D" w:rsidRDefault="00B364B1" w:rsidP="00B364B1">
      <w:pPr>
        <w:spacing w:before="120" w:after="200" w:line="276" w:lineRule="auto"/>
        <w:ind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:rsidR="00B364B1" w:rsidRDefault="00B364B1" w:rsidP="00B364B1">
      <w:pPr>
        <w:spacing w:before="120" w:after="200" w:line="276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B364B1" w:rsidRPr="00E1426D" w:rsidRDefault="00B364B1" w:rsidP="00B364B1">
      <w:pPr>
        <w:spacing w:before="120" w:after="200" w:line="276" w:lineRule="auto"/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</w:rPr>
      </w:pPr>
    </w:p>
    <w:p w:rsidR="00B364B1" w:rsidRPr="00E1426D" w:rsidRDefault="00B364B1" w:rsidP="00B364B1">
      <w:pPr>
        <w:ind w:left="4320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   (ลงชื่อ).........................................</w:t>
      </w:r>
    </w:p>
    <w:p w:rsidR="00B364B1" w:rsidRPr="00E1426D" w:rsidRDefault="00B364B1" w:rsidP="00B364B1">
      <w:pPr>
        <w:ind w:left="4320"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     (..................................................)</w:t>
      </w:r>
    </w:p>
    <w:p w:rsidR="00B364B1" w:rsidRPr="00611D94" w:rsidRDefault="00B364B1" w:rsidP="00B364B1">
      <w:pP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                                                                      ผู้ขอประเมิน</w:t>
      </w:r>
    </w:p>
    <w:p w:rsidR="00B364B1" w:rsidRPr="00E1426D" w:rsidRDefault="00B364B1" w:rsidP="00B364B1">
      <w:pPr>
        <w:jc w:val="center"/>
        <w:rPr>
          <w:rFonts w:ascii="TH SarabunPSK" w:eastAsia="Calibri" w:hAnsi="TH SarabunPSK" w:cs="TH SarabunPSK" w:hint="cs"/>
          <w:color w:val="000000"/>
          <w:sz w:val="32"/>
          <w:szCs w:val="32"/>
          <w:cs/>
        </w:rPr>
      </w:pPr>
      <w:r w:rsidRPr="00E1426D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lastRenderedPageBreak/>
        <w:t>-๓-</w:t>
      </w:r>
    </w:p>
    <w:p w:rsidR="00B364B1" w:rsidRPr="00E1426D" w:rsidRDefault="00B364B1" w:rsidP="00B364B1">
      <w:pPr>
        <w:spacing w:before="240" w:after="120" w:line="276" w:lineRule="auto"/>
        <w:ind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4216"/>
      </w:tblGrid>
      <w:tr w:rsidR="00B364B1" w:rsidRPr="00E1426D" w:rsidTr="00E01433">
        <w:tc>
          <w:tcPr>
            <w:tcW w:w="4111" w:type="dxa"/>
          </w:tcPr>
          <w:p w:rsidR="00B364B1" w:rsidRPr="00E1426D" w:rsidRDefault="00B364B1" w:rsidP="00E0143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426D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4216" w:type="dxa"/>
          </w:tcPr>
          <w:p w:rsidR="00B364B1" w:rsidRPr="00E1426D" w:rsidRDefault="00B364B1" w:rsidP="00E0143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426D">
              <w:rPr>
                <w:rFonts w:ascii="TH SarabunPSK" w:eastAsia="Calibr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</w:tr>
      <w:tr w:rsidR="00B364B1" w:rsidRPr="00E1426D" w:rsidTr="00E01433">
        <w:tc>
          <w:tcPr>
            <w:tcW w:w="4111" w:type="dxa"/>
          </w:tcPr>
          <w:p w:rsidR="00B364B1" w:rsidRPr="00E1426D" w:rsidRDefault="00B364B1" w:rsidP="00E0143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216" w:type="dxa"/>
          </w:tcPr>
          <w:p w:rsidR="00B364B1" w:rsidRPr="00E1426D" w:rsidRDefault="00B364B1" w:rsidP="00E01433">
            <w:pP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B364B1" w:rsidRPr="00E1426D" w:rsidTr="00E01433">
        <w:tc>
          <w:tcPr>
            <w:tcW w:w="4111" w:type="dxa"/>
          </w:tcPr>
          <w:p w:rsidR="00B364B1" w:rsidRPr="00E1426D" w:rsidRDefault="00B364B1" w:rsidP="00E0143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216" w:type="dxa"/>
          </w:tcPr>
          <w:p w:rsidR="00B364B1" w:rsidRPr="00E1426D" w:rsidRDefault="00B364B1" w:rsidP="00E01433">
            <w:pP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B364B1" w:rsidRPr="00E1426D" w:rsidTr="00E01433">
        <w:tc>
          <w:tcPr>
            <w:tcW w:w="4111" w:type="dxa"/>
          </w:tcPr>
          <w:p w:rsidR="00B364B1" w:rsidRPr="00E1426D" w:rsidRDefault="00B364B1" w:rsidP="00E0143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216" w:type="dxa"/>
          </w:tcPr>
          <w:p w:rsidR="00B364B1" w:rsidRPr="00E1426D" w:rsidRDefault="00B364B1" w:rsidP="00E01433">
            <w:pPr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:rsidR="00B364B1" w:rsidRPr="00E1426D" w:rsidRDefault="00B364B1" w:rsidP="00B364B1">
      <w:pPr>
        <w:spacing w:before="160" w:after="200" w:line="276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:rsidR="00B364B1" w:rsidRPr="00E1426D" w:rsidRDefault="00B364B1" w:rsidP="00B364B1">
      <w:pPr>
        <w:ind w:left="4320"/>
        <w:jc w:val="center"/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</w:rPr>
      </w:pPr>
    </w:p>
    <w:p w:rsidR="00B364B1" w:rsidRPr="00E1426D" w:rsidRDefault="00B364B1" w:rsidP="00B364B1">
      <w:pPr>
        <w:ind w:left="4320"/>
        <w:jc w:val="center"/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</w:rPr>
      </w:pPr>
    </w:p>
    <w:p w:rsidR="00B364B1" w:rsidRPr="00E1426D" w:rsidRDefault="00B364B1" w:rsidP="00B364B1">
      <w:pPr>
        <w:ind w:left="4320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(ลงชื่อ)....................................................</w:t>
      </w:r>
    </w:p>
    <w:p w:rsidR="00B364B1" w:rsidRPr="00E1426D" w:rsidRDefault="00B364B1" w:rsidP="00B364B1">
      <w:pPr>
        <w:ind w:left="4320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      (..................................................)</w:t>
      </w:r>
    </w:p>
    <w:p w:rsidR="00B364B1" w:rsidRPr="00E1426D" w:rsidRDefault="00B364B1" w:rsidP="00B364B1">
      <w:pPr>
        <w:ind w:left="4320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ตำแหน่ง   ...............................................................</w:t>
      </w:r>
    </w:p>
    <w:p w:rsidR="00B364B1" w:rsidRPr="00E1426D" w:rsidRDefault="00B364B1" w:rsidP="00B364B1">
      <w:pPr>
        <w:ind w:left="4320"/>
        <w:jc w:val="center"/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วันที่........../........................./...............</w:t>
      </w:r>
    </w:p>
    <w:p w:rsidR="00B364B1" w:rsidRPr="00E1426D" w:rsidRDefault="00B364B1" w:rsidP="00B364B1">
      <w:pPr>
        <w:ind w:left="4320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    ผู้บังคับบัญชาที่กำกับดูแล</w:t>
      </w:r>
    </w:p>
    <w:p w:rsidR="00B364B1" w:rsidRPr="00E1426D" w:rsidRDefault="00B364B1" w:rsidP="00B364B1">
      <w:pPr>
        <w:ind w:left="4320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B364B1" w:rsidRPr="00E1426D" w:rsidRDefault="00B364B1" w:rsidP="00B364B1">
      <w:pPr>
        <w:ind w:left="4320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B364B1" w:rsidRPr="00E1426D" w:rsidRDefault="00B364B1" w:rsidP="00B364B1">
      <w:pPr>
        <w:ind w:left="4320"/>
        <w:jc w:val="center"/>
        <w:rPr>
          <w:rFonts w:ascii="TH SarabunPSK" w:eastAsia="Calibri" w:hAnsi="TH SarabunPSK" w:cs="TH SarabunPSK"/>
          <w:b/>
          <w:bCs/>
          <w:color w:val="000000"/>
          <w:sz w:val="16"/>
          <w:szCs w:val="16"/>
        </w:rPr>
      </w:pPr>
    </w:p>
    <w:p w:rsidR="00B364B1" w:rsidRPr="00E1426D" w:rsidRDefault="00B364B1" w:rsidP="00B364B1">
      <w:pPr>
        <w:ind w:left="4320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(ลงชื่อ)....................................................</w:t>
      </w:r>
    </w:p>
    <w:p w:rsidR="00B364B1" w:rsidRPr="00E1426D" w:rsidRDefault="00B364B1" w:rsidP="00B364B1">
      <w:pPr>
        <w:ind w:left="4320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      (..................................................)</w:t>
      </w:r>
    </w:p>
    <w:p w:rsidR="00B364B1" w:rsidRPr="00E1426D" w:rsidRDefault="00B364B1" w:rsidP="00B364B1">
      <w:pPr>
        <w:ind w:left="4320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ตำแหน่ง...............................................................</w:t>
      </w:r>
    </w:p>
    <w:p w:rsidR="00B364B1" w:rsidRPr="00E1426D" w:rsidRDefault="00B364B1" w:rsidP="00B364B1">
      <w:pPr>
        <w:ind w:left="4320"/>
        <w:jc w:val="center"/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วันที่........../........................./...............</w:t>
      </w:r>
    </w:p>
    <w:p w:rsidR="00B364B1" w:rsidRPr="00E1426D" w:rsidRDefault="00B364B1" w:rsidP="00B364B1">
      <w:pPr>
        <w:ind w:left="5040"/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      ผู้บังคับบัญชาที่เหนือขึ้นไป</w:t>
      </w:r>
    </w:p>
    <w:p w:rsidR="00B364B1" w:rsidRPr="00E1426D" w:rsidRDefault="00B364B1" w:rsidP="00B364B1">
      <w:pPr>
        <w:spacing w:line="235" w:lineRule="auto"/>
        <w:rPr>
          <w:rFonts w:ascii="TH SarabunPSK" w:eastAsia="Calibri" w:hAnsi="TH SarabunPSK" w:cs="TH SarabunPSK" w:hint="cs"/>
          <w:b/>
          <w:bCs/>
          <w:color w:val="000000"/>
          <w:u w:val="single"/>
        </w:rPr>
      </w:pPr>
    </w:p>
    <w:p w:rsidR="00B364B1" w:rsidRPr="00E1426D" w:rsidRDefault="00B364B1" w:rsidP="00B364B1">
      <w:pPr>
        <w:spacing w:line="235" w:lineRule="auto"/>
        <w:rPr>
          <w:rFonts w:ascii="TH SarabunPSK" w:eastAsia="Calibri" w:hAnsi="TH SarabunPSK" w:cs="TH SarabunPSK"/>
          <w:color w:val="000000"/>
          <w:spacing w:val="-6"/>
          <w:sz w:val="30"/>
          <w:szCs w:val="30"/>
          <w:u w:val="single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0"/>
          <w:szCs w:val="30"/>
          <w:u w:val="single"/>
          <w:cs/>
        </w:rPr>
        <w:t>หมายเหตุ</w:t>
      </w:r>
      <w:r w:rsidRPr="00E1426D">
        <w:rPr>
          <w:rFonts w:ascii="TH SarabunPSK" w:eastAsia="Calibri" w:hAnsi="TH SarabunPSK" w:cs="TH SarabunPSK" w:hint="cs"/>
          <w:color w:val="000000"/>
          <w:sz w:val="30"/>
          <w:szCs w:val="30"/>
          <w:u w:val="single"/>
          <w:cs/>
        </w:rPr>
        <w:t xml:space="preserve">   </w:t>
      </w:r>
    </w:p>
    <w:p w:rsidR="00B364B1" w:rsidRPr="00E1426D" w:rsidRDefault="00B364B1" w:rsidP="00B364B1">
      <w:pPr>
        <w:spacing w:line="235" w:lineRule="auto"/>
        <w:rPr>
          <w:rFonts w:ascii="TH SarabunIT๙" w:eastAsia="Calibri" w:hAnsi="TH SarabunIT๙" w:cs="TH SarabunIT๙"/>
          <w:color w:val="000000"/>
          <w:spacing w:val="-6"/>
          <w:sz w:val="30"/>
          <w:szCs w:val="30"/>
        </w:rPr>
      </w:pPr>
      <w:r w:rsidRPr="00E1426D">
        <w:rPr>
          <w:rFonts w:ascii="TH SarabunPSK" w:eastAsia="Calibri" w:hAnsi="TH SarabunPSK" w:cs="TH SarabunPSK" w:hint="cs"/>
          <w:color w:val="000000"/>
          <w:spacing w:val="-6"/>
          <w:sz w:val="30"/>
          <w:szCs w:val="30"/>
          <w:cs/>
        </w:rPr>
        <w:t xml:space="preserve">๑. ผลงานที่จัดทำขึ้นไม่เกิน ๕ ปี และผลงานต้องเกี่ยวข้องกับตำแหน่งที่จะแต่งตั้ง ไม่เกิน ๔ หน้ากระดาษ </w:t>
      </w:r>
      <w:r w:rsidRPr="00611D94">
        <w:rPr>
          <w:rFonts w:ascii="TH SarabunPSK" w:eastAsia="Calibri" w:hAnsi="TH SarabunPSK" w:cs="TH SarabunPSK"/>
          <w:color w:val="000000"/>
          <w:spacing w:val="-6"/>
          <w:sz w:val="30"/>
          <w:szCs w:val="30"/>
        </w:rPr>
        <w:t>A 4</w:t>
      </w:r>
    </w:p>
    <w:p w:rsidR="00B364B1" w:rsidRPr="00E1426D" w:rsidRDefault="00B364B1" w:rsidP="00B364B1">
      <w:pPr>
        <w:spacing w:line="235" w:lineRule="auto"/>
        <w:rPr>
          <w:rFonts w:ascii="TH SarabunPSK" w:eastAsia="Calibri" w:hAnsi="TH SarabunPSK" w:cs="TH SarabunPSK"/>
          <w:color w:val="000000"/>
          <w:spacing w:val="-6"/>
          <w:sz w:val="30"/>
          <w:szCs w:val="30"/>
        </w:rPr>
      </w:pPr>
      <w:r w:rsidRPr="00E1426D">
        <w:rPr>
          <w:rFonts w:ascii="TH SarabunPSK" w:eastAsia="Calibri" w:hAnsi="TH SarabunPSK" w:cs="TH SarabunPSK" w:hint="cs"/>
          <w:color w:val="000000"/>
          <w:spacing w:val="-6"/>
          <w:sz w:val="30"/>
          <w:szCs w:val="30"/>
          <w:cs/>
        </w:rPr>
        <w:t>๒. ผู้บังคับบัญชาที่กำกับดูแล และผู้บังคับบัญชาที่เหนือขึ้นไป รับรองผลงานอาจเป็นผู้บังคับบัญชาในปัจจุบันก็ได้</w:t>
      </w:r>
    </w:p>
    <w:p w:rsidR="00B364B1" w:rsidRPr="00E1426D" w:rsidRDefault="00B364B1" w:rsidP="00B364B1">
      <w:pPr>
        <w:spacing w:line="235" w:lineRule="auto"/>
        <w:rPr>
          <w:rFonts w:ascii="TH SarabunPSK" w:eastAsia="Calibri" w:hAnsi="TH SarabunPSK" w:cs="TH SarabunPSK"/>
          <w:color w:val="000000"/>
          <w:spacing w:val="-6"/>
          <w:sz w:val="30"/>
          <w:szCs w:val="30"/>
        </w:rPr>
      </w:pPr>
      <w:r w:rsidRPr="00E1426D">
        <w:rPr>
          <w:rFonts w:ascii="TH SarabunPSK" w:eastAsia="Calibri" w:hAnsi="TH SarabunPSK" w:cs="TH SarabunPSK" w:hint="cs"/>
          <w:color w:val="000000"/>
          <w:spacing w:val="-6"/>
          <w:sz w:val="30"/>
          <w:szCs w:val="30"/>
          <w:cs/>
        </w:rPr>
        <w:t xml:space="preserve">    เมื่อได้ตรวจสอบแล้ว เป็นผลงานของผู้เข้ารับการประเมินจริง</w:t>
      </w:r>
    </w:p>
    <w:p w:rsidR="00B364B1" w:rsidRPr="00E1426D" w:rsidRDefault="00B364B1" w:rsidP="00B364B1">
      <w:pPr>
        <w:spacing w:line="235" w:lineRule="auto"/>
        <w:rPr>
          <w:rFonts w:ascii="TH SarabunPSK" w:eastAsia="Calibri" w:hAnsi="TH SarabunPSK" w:cs="TH SarabunPSK"/>
          <w:color w:val="000000"/>
          <w:spacing w:val="-6"/>
          <w:sz w:val="30"/>
          <w:szCs w:val="30"/>
        </w:rPr>
      </w:pPr>
      <w:r w:rsidRPr="00E1426D">
        <w:rPr>
          <w:rFonts w:ascii="TH SarabunPSK" w:eastAsia="Calibri" w:hAnsi="TH SarabunPSK" w:cs="TH SarabunPSK" w:hint="cs"/>
          <w:color w:val="000000"/>
          <w:spacing w:val="-6"/>
          <w:sz w:val="30"/>
          <w:szCs w:val="30"/>
          <w:cs/>
        </w:rPr>
        <w:t>๓. 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</w:t>
      </w:r>
    </w:p>
    <w:p w:rsidR="00B364B1" w:rsidRPr="00E1426D" w:rsidRDefault="00B364B1" w:rsidP="00B364B1">
      <w:pPr>
        <w:spacing w:line="235" w:lineRule="auto"/>
        <w:rPr>
          <w:rFonts w:ascii="TH SarabunPSK" w:eastAsia="Calibri" w:hAnsi="TH SarabunPSK" w:cs="TH SarabunPSK" w:hint="cs"/>
          <w:b/>
          <w:bCs/>
          <w:color w:val="000000"/>
          <w:sz w:val="30"/>
          <w:szCs w:val="30"/>
          <w:cs/>
        </w:rPr>
      </w:pPr>
      <w:r w:rsidRPr="00E1426D">
        <w:rPr>
          <w:rFonts w:ascii="TH SarabunPSK" w:eastAsia="Calibri" w:hAnsi="TH SarabunPSK" w:cs="TH SarabunPSK" w:hint="cs"/>
          <w:color w:val="000000"/>
          <w:spacing w:val="-6"/>
          <w:sz w:val="30"/>
          <w:szCs w:val="30"/>
          <w:cs/>
        </w:rPr>
        <w:t xml:space="preserve">    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:rsidR="00B364B1" w:rsidRPr="00E1426D" w:rsidRDefault="00B364B1" w:rsidP="00B364B1">
      <w:pPr>
        <w:tabs>
          <w:tab w:val="left" w:pos="426"/>
          <w:tab w:val="left" w:pos="1134"/>
          <w:tab w:val="left" w:pos="1560"/>
        </w:tabs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B364B1" w:rsidRPr="00E1426D" w:rsidRDefault="00B364B1" w:rsidP="00B364B1">
      <w:pPr>
        <w:jc w:val="right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  <w:r w:rsidRPr="00E1426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เอกสารหมายเลข ๔</w:t>
      </w:r>
    </w:p>
    <w:p w:rsidR="00B364B1" w:rsidRPr="00E1426D" w:rsidRDefault="00B364B1" w:rsidP="00B364B1">
      <w:pPr>
        <w:jc w:val="center"/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</w:pPr>
      <w:r w:rsidRPr="00E1426D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lastRenderedPageBreak/>
        <w:t>แบบการเสนอ</w:t>
      </w: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ผลงาน </w:t>
      </w:r>
      <w:r w:rsidRPr="00E1426D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br/>
      </w: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ข้อเสนอแนวคิดการ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พัฒนาหรือ</w:t>
      </w: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ปรับปรุงงาน</w:t>
      </w:r>
      <w:r w:rsidRPr="00E1426D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br/>
      </w: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(ตำแหน่งที่จะแต่งตั้ง)</w:t>
      </w:r>
    </w:p>
    <w:p w:rsidR="00B364B1" w:rsidRPr="00E1426D" w:rsidRDefault="00B364B1" w:rsidP="00B364B1">
      <w:pPr>
        <w:spacing w:line="276" w:lineRule="auto"/>
        <w:jc w:val="center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-------------------------</w:t>
      </w:r>
    </w:p>
    <w:p w:rsidR="00B364B1" w:rsidRPr="00E1426D" w:rsidRDefault="00B364B1" w:rsidP="00B364B1">
      <w:pPr>
        <w:spacing w:before="24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๑. เรื่อง</w:t>
      </w:r>
      <w:r w:rsidRPr="00E1426D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………………………………………………………………………………………………………………………………</w:t>
      </w:r>
      <w:r w:rsidRPr="00E1426D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br/>
      </w: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๒. หลักการและเหตุผล 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๓. บทวิเคราะห์/แนวความคิด/ข้อเสนอ และข้อจำกัดที่อาจเกิดขึ้นและแนวทางแก้ไข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๔. ผลที่คาดว่าจะได้รับ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๕. ตัวชี้วัดความสำเร็จ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B364B1" w:rsidRPr="00E1426D" w:rsidRDefault="00B364B1" w:rsidP="00B364B1">
      <w:pP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</w:p>
    <w:p w:rsidR="00B364B1" w:rsidRPr="00E1426D" w:rsidRDefault="00B364B1" w:rsidP="00B364B1">
      <w:pPr>
        <w:jc w:val="right"/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(ลงชื่อ) </w:t>
      </w:r>
      <w:r w:rsidRPr="00E1426D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................................................</w:t>
      </w:r>
    </w:p>
    <w:p w:rsidR="00B364B1" w:rsidRPr="00E1426D" w:rsidRDefault="00B364B1" w:rsidP="00B364B1">
      <w:pPr>
        <w:ind w:firstLine="567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(</w:t>
      </w:r>
      <w:r w:rsidRPr="00E1426D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................................................</w:t>
      </w: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:rsidR="00B364B1" w:rsidRPr="00E1426D" w:rsidRDefault="00B364B1" w:rsidP="00B364B1">
      <w:pPr>
        <w:ind w:firstLine="5954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       </w:t>
      </w:r>
      <w:r w:rsidRPr="00E1426D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ผู้ขอประเมิน</w:t>
      </w:r>
    </w:p>
    <w:p w:rsidR="00B364B1" w:rsidRPr="00E1426D" w:rsidRDefault="00B364B1" w:rsidP="00B364B1">
      <w:pPr>
        <w:ind w:firstLine="5103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E1426D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  </w:t>
      </w:r>
      <w:r w:rsidRPr="00E1426D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(วันที่) </w:t>
      </w:r>
      <w:r w:rsidRPr="00E1426D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............../................/.............</w:t>
      </w:r>
    </w:p>
    <w:p w:rsidR="00B364B1" w:rsidRPr="00E1426D" w:rsidRDefault="00B364B1" w:rsidP="00B364B1">
      <w:pPr>
        <w:spacing w:before="120"/>
        <w:rPr>
          <w:rFonts w:ascii="TH SarabunPSK" w:eastAsia="Calibri" w:hAnsi="TH SarabunPSK" w:cs="TH SarabunPSK"/>
          <w:b/>
          <w:bCs/>
          <w:color w:val="000000"/>
          <w:sz w:val="30"/>
          <w:szCs w:val="30"/>
        </w:rPr>
      </w:pPr>
    </w:p>
    <w:p w:rsidR="00B364B1" w:rsidRPr="00E1426D" w:rsidRDefault="00B364B1" w:rsidP="00B364B1">
      <w:pPr>
        <w:spacing w:before="120"/>
        <w:rPr>
          <w:rFonts w:ascii="TH SarabunPSK" w:eastAsia="Calibri" w:hAnsi="TH SarabunPSK" w:cs="TH SarabunPSK" w:hint="cs"/>
          <w:b/>
          <w:bCs/>
          <w:color w:val="000000"/>
          <w:sz w:val="30"/>
          <w:szCs w:val="30"/>
        </w:rPr>
      </w:pPr>
    </w:p>
    <w:p w:rsidR="00B364B1" w:rsidRPr="00E1426D" w:rsidRDefault="00B364B1" w:rsidP="00B364B1">
      <w:pPr>
        <w:spacing w:before="120"/>
        <w:rPr>
          <w:rFonts w:ascii="TH SarabunPSK" w:eastAsia="Calibri" w:hAnsi="TH SarabunPSK" w:cs="TH SarabunPSK"/>
          <w:color w:val="000000"/>
          <w:sz w:val="30"/>
          <w:szCs w:val="30"/>
        </w:rPr>
      </w:pPr>
      <w:r w:rsidRPr="00E1426D">
        <w:rPr>
          <w:rFonts w:ascii="TH SarabunPSK" w:eastAsia="Calibri" w:hAnsi="TH SarabunPSK" w:cs="TH SarabunPSK" w:hint="cs"/>
          <w:b/>
          <w:bCs/>
          <w:color w:val="000000"/>
          <w:sz w:val="30"/>
          <w:szCs w:val="30"/>
          <w:cs/>
        </w:rPr>
        <w:t>หมายเหตุ</w:t>
      </w:r>
      <w:r w:rsidRPr="00E1426D">
        <w:rPr>
          <w:rFonts w:ascii="TH SarabunPSK" w:eastAsia="Calibri" w:hAnsi="TH SarabunPSK" w:cs="TH SarabunPSK" w:hint="cs"/>
          <w:color w:val="000000"/>
          <w:sz w:val="30"/>
          <w:szCs w:val="30"/>
          <w:cs/>
        </w:rPr>
        <w:t xml:space="preserve"> ข้อเสนอแนวคิดการ</w:t>
      </w:r>
      <w:r>
        <w:rPr>
          <w:rFonts w:ascii="TH SarabunPSK" w:eastAsia="Calibri" w:hAnsi="TH SarabunPSK" w:cs="TH SarabunPSK" w:hint="cs"/>
          <w:color w:val="000000"/>
          <w:sz w:val="30"/>
          <w:szCs w:val="30"/>
          <w:cs/>
        </w:rPr>
        <w:t>ปรับปรุง</w:t>
      </w:r>
      <w:r w:rsidRPr="00E1426D">
        <w:rPr>
          <w:rFonts w:ascii="TH SarabunPSK" w:eastAsia="Calibri" w:hAnsi="TH SarabunPSK" w:cs="TH SarabunPSK" w:hint="cs"/>
          <w:color w:val="000000"/>
          <w:sz w:val="30"/>
          <w:szCs w:val="30"/>
          <w:cs/>
        </w:rPr>
        <w:t>หรือ</w:t>
      </w:r>
      <w:r>
        <w:rPr>
          <w:rFonts w:ascii="TH SarabunPSK" w:eastAsia="Calibri" w:hAnsi="TH SarabunPSK" w:cs="TH SarabunPSK" w:hint="cs"/>
          <w:color w:val="000000"/>
          <w:sz w:val="30"/>
          <w:szCs w:val="30"/>
          <w:cs/>
        </w:rPr>
        <w:t>พัฒนา</w:t>
      </w:r>
      <w:r w:rsidRPr="00E1426D">
        <w:rPr>
          <w:rFonts w:ascii="TH SarabunPSK" w:eastAsia="Calibri" w:hAnsi="TH SarabunPSK" w:cs="TH SarabunPSK" w:hint="cs"/>
          <w:color w:val="000000"/>
          <w:sz w:val="30"/>
          <w:szCs w:val="30"/>
          <w:cs/>
        </w:rPr>
        <w:t xml:space="preserve">งาน ไม่เกิน ๔ หน้ากระดาษ </w:t>
      </w:r>
      <w:r w:rsidRPr="00E1426D">
        <w:rPr>
          <w:rFonts w:ascii="TH SarabunPSK" w:eastAsia="Calibri" w:hAnsi="TH SarabunPSK" w:cs="TH SarabunPSK"/>
          <w:color w:val="000000"/>
          <w:sz w:val="30"/>
          <w:szCs w:val="30"/>
        </w:rPr>
        <w:t>A 4</w:t>
      </w:r>
    </w:p>
    <w:p w:rsidR="00B364B1" w:rsidRPr="00E1426D" w:rsidRDefault="00B364B1" w:rsidP="00B364B1">
      <w:pPr>
        <w:jc w:val="right"/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</w:p>
    <w:p w:rsidR="00B364B1" w:rsidRPr="00E1426D" w:rsidRDefault="00B364B1" w:rsidP="00B364B1">
      <w:pPr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1426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เอกสาร</w:t>
      </w:r>
      <w:r w:rsidRPr="00E1426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หมายเลข</w:t>
      </w:r>
      <w:r w:rsidRPr="00E1426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E1426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</w:t>
      </w:r>
    </w:p>
    <w:p w:rsidR="00B364B1" w:rsidRPr="00E1426D" w:rsidRDefault="00B364B1" w:rsidP="00B364B1">
      <w:pPr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</w:p>
    <w:p w:rsidR="00B364B1" w:rsidRPr="00E1426D" w:rsidRDefault="00B364B1" w:rsidP="00B364B1">
      <w:pPr>
        <w:jc w:val="center"/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  <w:r w:rsidRPr="00E1426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รายละเอียดลักษณะการปฏิบัติงานในสายงานอื่นฯ (ถ้ามี)</w:t>
      </w:r>
    </w:p>
    <w:p w:rsidR="00B364B1" w:rsidRPr="00E1426D" w:rsidRDefault="00B364B1" w:rsidP="00B364B1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1426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เพื่อนับระยะเวลาเกื้อกูลกับตำแหน่งที่ขอรับการประเมิน</w:t>
      </w:r>
    </w:p>
    <w:p w:rsidR="00B364B1" w:rsidRPr="00E1426D" w:rsidRDefault="00B364B1" w:rsidP="00B364B1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1426D">
        <w:rPr>
          <w:rFonts w:ascii="TH SarabunIT๙" w:hAnsi="TH SarabunIT๙" w:cs="TH SarabunIT๙"/>
          <w:b/>
          <w:bCs/>
          <w:color w:val="000000"/>
          <w:sz w:val="32"/>
          <w:szCs w:val="32"/>
        </w:rPr>
        <w:t>--------------------------------</w:t>
      </w:r>
    </w:p>
    <w:p w:rsidR="00B364B1" w:rsidRPr="00E1426D" w:rsidRDefault="00B364B1" w:rsidP="00B364B1">
      <w:pPr>
        <w:spacing w:before="240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E1426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  ชื่อ </w:t>
      </w: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Pr="00E1426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สกุล...........................................................................................................................................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IT๙" w:hAnsi="TH SarabunIT๙" w:cs="TH SarabunIT๙" w:hint="cs"/>
          <w:color w:val="000000"/>
          <w:sz w:val="32"/>
          <w:szCs w:val="32"/>
        </w:rPr>
      </w:pPr>
      <w:r w:rsidRPr="00E1426D">
        <w:rPr>
          <w:rFonts w:ascii="TH SarabunIT๙" w:hAnsi="TH SarabunIT๙" w:cs="TH SarabunIT๙" w:hint="cs"/>
          <w:color w:val="000000"/>
          <w:sz w:val="32"/>
          <w:szCs w:val="32"/>
          <w:cs/>
        </w:rPr>
        <w:t>2.  ตำแหน่ง...................................................................... สังกัด..............................................................</w:t>
      </w:r>
    </w:p>
    <w:p w:rsidR="00B364B1" w:rsidRPr="00E1426D" w:rsidRDefault="00B364B1" w:rsidP="00B364B1">
      <w:pPr>
        <w:rPr>
          <w:rFonts w:ascii="TH SarabunIT๙" w:hAnsi="TH SarabunIT๙" w:cs="TH SarabunIT๙" w:hint="cs"/>
          <w:color w:val="000000"/>
          <w:sz w:val="32"/>
          <w:szCs w:val="32"/>
        </w:rPr>
      </w:pPr>
      <w:r w:rsidRPr="00E1426D">
        <w:rPr>
          <w:rFonts w:ascii="TH SarabunIT๙" w:hAnsi="TH SarabunIT๙" w:cs="TH SarabunIT๙" w:hint="cs"/>
          <w:color w:val="000000"/>
          <w:sz w:val="32"/>
          <w:szCs w:val="32"/>
          <w:cs/>
        </w:rPr>
        <w:t>3.  รับการประเมินเพื่อแต่งตั้งให้ดำรงตำแหน่ง.........................................................................................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IT๙" w:hAnsi="TH SarabunIT๙" w:cs="TH SarabunIT๙" w:hint="cs"/>
          <w:color w:val="000000"/>
          <w:sz w:val="32"/>
          <w:szCs w:val="32"/>
        </w:rPr>
      </w:pPr>
      <w:r w:rsidRPr="00E1426D">
        <w:rPr>
          <w:rFonts w:ascii="TH SarabunIT๙" w:hAnsi="TH SarabunIT๙" w:cs="TH SarabunIT๙" w:hint="cs"/>
          <w:color w:val="000000"/>
          <w:sz w:val="32"/>
          <w:szCs w:val="32"/>
          <w:cs/>
        </w:rPr>
        <w:t>4.  ระดับการศึกษา...................................................................................................................................</w:t>
      </w:r>
    </w:p>
    <w:p w:rsidR="00B364B1" w:rsidRPr="00E1426D" w:rsidRDefault="00B364B1" w:rsidP="00B364B1">
      <w:pPr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 w:rsidRPr="00E1426D">
        <w:rPr>
          <w:rFonts w:ascii="TH SarabunIT๙" w:hAnsi="TH SarabunIT๙" w:cs="TH SarabunIT๙" w:hint="cs"/>
          <w:color w:val="000000"/>
          <w:sz w:val="32"/>
          <w:szCs w:val="32"/>
          <w:cs/>
        </w:rPr>
        <w:t>5.  ดำรงตำแหน่งและเคยดำรงตำแหน่งในสายงานที่ขอประเมิน  จำนวน...........ปี............เดือน..........วัน</w:t>
      </w:r>
    </w:p>
    <w:p w:rsidR="00B364B1" w:rsidRPr="00E1426D" w:rsidRDefault="00B364B1" w:rsidP="00B364B1">
      <w:pPr>
        <w:rPr>
          <w:rFonts w:ascii="TH SarabunIT๙" w:hAnsi="TH SarabunIT๙" w:cs="TH SarabunIT๙" w:hint="cs"/>
          <w:color w:val="000000"/>
          <w:sz w:val="32"/>
          <w:szCs w:val="32"/>
        </w:rPr>
      </w:pPr>
      <w:r w:rsidRPr="00E1426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ไม่ครบตามที่ ก.พ. กำหนด ยังขาดอีก  จำนวน......................ปี.......................เดือน........................วัน</w:t>
      </w:r>
    </w:p>
    <w:p w:rsidR="00B364B1" w:rsidRPr="00E1426D" w:rsidRDefault="00B364B1" w:rsidP="00B364B1">
      <w:pPr>
        <w:spacing w:before="120" w:after="120"/>
        <w:rPr>
          <w:rFonts w:ascii="TH SarabunIT๙" w:hAnsi="TH SarabunIT๙" w:cs="TH SarabunIT๙"/>
          <w:color w:val="000000"/>
          <w:sz w:val="32"/>
          <w:szCs w:val="32"/>
        </w:rPr>
      </w:pPr>
      <w:r w:rsidRPr="00E1426D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ละเอียดลักษณะงานที่ปฏิบัติหรือได้รับมอบหมายซึ่งมีลักษณะงานที่เกี่ยวข้องหรือเกื้อกูลกับตำแหน่งที่ดำรงอยู่ในปัจจุบันตามระยะเวลาที่ขาด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1902"/>
        <w:gridCol w:w="1467"/>
        <w:gridCol w:w="962"/>
        <w:gridCol w:w="3804"/>
      </w:tblGrid>
      <w:tr w:rsidR="00B364B1" w:rsidRPr="00E1426D" w:rsidTr="00E01433">
        <w:trPr>
          <w:trHeight w:val="1258"/>
        </w:trPr>
        <w:tc>
          <w:tcPr>
            <w:tcW w:w="918" w:type="dxa"/>
            <w:shd w:val="clear" w:color="auto" w:fill="auto"/>
          </w:tcPr>
          <w:p w:rsidR="00B364B1" w:rsidRPr="00E1426D" w:rsidRDefault="00B364B1" w:rsidP="00E01433">
            <w:pPr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E1426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ว/ด/ป</w:t>
            </w:r>
          </w:p>
          <w:p w:rsidR="00B364B1" w:rsidRPr="00E1426D" w:rsidRDefault="00B364B1" w:rsidP="00E01433">
            <w:pPr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E1426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ถึง</w:t>
            </w:r>
          </w:p>
          <w:p w:rsidR="00B364B1" w:rsidRPr="00E1426D" w:rsidRDefault="00B364B1" w:rsidP="00E01433">
            <w:pPr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E1426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ว/ด/ป</w:t>
            </w:r>
          </w:p>
        </w:tc>
        <w:tc>
          <w:tcPr>
            <w:tcW w:w="1980" w:type="dxa"/>
            <w:shd w:val="clear" w:color="auto" w:fill="auto"/>
          </w:tcPr>
          <w:p w:rsidR="00B364B1" w:rsidRPr="00E1426D" w:rsidRDefault="00B364B1" w:rsidP="00E01433">
            <w:pPr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E1426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ตำแหน่ง</w:t>
            </w:r>
          </w:p>
          <w:p w:rsidR="00B364B1" w:rsidRPr="00E1426D" w:rsidRDefault="00B364B1" w:rsidP="00E01433">
            <w:pPr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E1426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(ที่จะนำมาขอเกื้อกูล)</w:t>
            </w:r>
          </w:p>
        </w:tc>
        <w:tc>
          <w:tcPr>
            <w:tcW w:w="1530" w:type="dxa"/>
            <w:shd w:val="clear" w:color="auto" w:fill="auto"/>
          </w:tcPr>
          <w:p w:rsidR="00B364B1" w:rsidRPr="00E1426D" w:rsidRDefault="00B364B1" w:rsidP="00E01433">
            <w:pPr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  <w:r w:rsidRPr="00E1426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สังกัด</w:t>
            </w:r>
          </w:p>
        </w:tc>
        <w:tc>
          <w:tcPr>
            <w:tcW w:w="990" w:type="dxa"/>
            <w:shd w:val="clear" w:color="auto" w:fill="auto"/>
          </w:tcPr>
          <w:p w:rsidR="00B364B1" w:rsidRPr="00E1426D" w:rsidRDefault="00B364B1" w:rsidP="00E01433">
            <w:pPr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E1426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รวมเวลา</w:t>
            </w:r>
          </w:p>
          <w:p w:rsidR="00B364B1" w:rsidRPr="00E1426D" w:rsidRDefault="00B364B1" w:rsidP="00E01433">
            <w:pPr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E1426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ป/ด/ว</w:t>
            </w:r>
          </w:p>
        </w:tc>
        <w:tc>
          <w:tcPr>
            <w:tcW w:w="4012" w:type="dxa"/>
            <w:shd w:val="clear" w:color="auto" w:fill="auto"/>
          </w:tcPr>
          <w:p w:rsidR="00B364B1" w:rsidRPr="00E1426D" w:rsidRDefault="00B364B1" w:rsidP="00E01433">
            <w:pPr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E1426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ลักษณะงานที่ปฏิบัติ</w:t>
            </w:r>
          </w:p>
        </w:tc>
      </w:tr>
      <w:tr w:rsidR="00B364B1" w:rsidRPr="00E1426D" w:rsidTr="00E01433">
        <w:tc>
          <w:tcPr>
            <w:tcW w:w="918" w:type="dxa"/>
            <w:shd w:val="clear" w:color="auto" w:fill="auto"/>
          </w:tcPr>
          <w:p w:rsidR="00B364B1" w:rsidRPr="00E1426D" w:rsidRDefault="00B364B1" w:rsidP="00E01433">
            <w:pPr>
              <w:jc w:val="thaiDistribute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auto"/>
          </w:tcPr>
          <w:p w:rsidR="00B364B1" w:rsidRPr="00E1426D" w:rsidRDefault="00B364B1" w:rsidP="00E01433">
            <w:pPr>
              <w:jc w:val="thaiDistribute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</w:tcPr>
          <w:p w:rsidR="00B364B1" w:rsidRPr="00E1426D" w:rsidRDefault="00B364B1" w:rsidP="00E01433">
            <w:pPr>
              <w:jc w:val="thaiDistribute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B364B1" w:rsidRPr="00E1426D" w:rsidRDefault="00B364B1" w:rsidP="00E01433">
            <w:pPr>
              <w:jc w:val="thaiDistribute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4012" w:type="dxa"/>
            <w:shd w:val="clear" w:color="auto" w:fill="auto"/>
          </w:tcPr>
          <w:p w:rsidR="00B364B1" w:rsidRPr="00E1426D" w:rsidRDefault="00B364B1" w:rsidP="00E01433">
            <w:pPr>
              <w:jc w:val="both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B364B1" w:rsidRPr="00E1426D" w:rsidRDefault="00B364B1" w:rsidP="00E01433">
            <w:pPr>
              <w:spacing w:after="120"/>
              <w:jc w:val="both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E1426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ให้อธิบายรายละเอียดว่าขณะดำรงตำแหน่งที่จะขอนับเกื้อกูลมีการปฏิบัติงานที่คล้ายคลึงกับตำแหน่งที่ขอประเมินอย่างไร)</w:t>
            </w:r>
          </w:p>
        </w:tc>
      </w:tr>
      <w:tr w:rsidR="00B364B1" w:rsidRPr="00E1426D" w:rsidTr="00E01433">
        <w:tc>
          <w:tcPr>
            <w:tcW w:w="4428" w:type="dxa"/>
            <w:gridSpan w:val="3"/>
            <w:shd w:val="clear" w:color="auto" w:fill="auto"/>
          </w:tcPr>
          <w:p w:rsidR="00B364B1" w:rsidRPr="00E1426D" w:rsidRDefault="00B364B1" w:rsidP="00E01433">
            <w:pPr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E1426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รวมระยะเวลา</w:t>
            </w:r>
          </w:p>
        </w:tc>
        <w:tc>
          <w:tcPr>
            <w:tcW w:w="990" w:type="dxa"/>
            <w:shd w:val="clear" w:color="auto" w:fill="auto"/>
          </w:tcPr>
          <w:p w:rsidR="00B364B1" w:rsidRPr="00E1426D" w:rsidRDefault="00B364B1" w:rsidP="00E01433">
            <w:pPr>
              <w:jc w:val="thaiDistribute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</w:tc>
        <w:tc>
          <w:tcPr>
            <w:tcW w:w="4012" w:type="dxa"/>
            <w:shd w:val="clear" w:color="auto" w:fill="auto"/>
          </w:tcPr>
          <w:p w:rsidR="00B364B1" w:rsidRPr="00E1426D" w:rsidRDefault="00B364B1" w:rsidP="00E01433">
            <w:pPr>
              <w:jc w:val="both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</w:tc>
      </w:tr>
    </w:tbl>
    <w:p w:rsidR="00B364B1" w:rsidRPr="00E1426D" w:rsidRDefault="00B364B1" w:rsidP="00B364B1">
      <w:pPr>
        <w:tabs>
          <w:tab w:val="left" w:pos="284"/>
        </w:tabs>
        <w:spacing w:before="2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1426D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1426D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1426D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>ขอรับรองว่าข้อความตามที่ระบุข้างต้นเป็นความจริง</w:t>
      </w:r>
    </w:p>
    <w:p w:rsidR="00B364B1" w:rsidRPr="00E1426D" w:rsidRDefault="00B364B1" w:rsidP="00B364B1">
      <w:pPr>
        <w:tabs>
          <w:tab w:val="left" w:pos="284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B364B1" w:rsidRPr="00E1426D" w:rsidRDefault="00B364B1" w:rsidP="00B364B1">
      <w:pPr>
        <w:ind w:left="2160" w:firstLine="720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Pr="00E1426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E1426D"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E1426D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>……………………..…………………………</w:t>
      </w:r>
      <w:r w:rsidRPr="00E1426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ผู้ขอนับระยะเวลาเกื้อกูล</w:t>
      </w:r>
    </w:p>
    <w:p w:rsidR="00B364B1" w:rsidRPr="00E1426D" w:rsidRDefault="00B364B1" w:rsidP="00B364B1">
      <w:pPr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E1426D">
        <w:rPr>
          <w:rFonts w:ascii="TH SarabunIT๙" w:hAnsi="TH SarabunIT๙" w:cs="TH SarabunIT๙"/>
          <w:color w:val="000000"/>
          <w:sz w:val="32"/>
          <w:szCs w:val="32"/>
        </w:rPr>
        <w:t xml:space="preserve">               (……………….………………..………………)</w:t>
      </w:r>
    </w:p>
    <w:p w:rsidR="00B364B1" w:rsidRPr="00E1426D" w:rsidRDefault="00B364B1" w:rsidP="00B364B1">
      <w:pPr>
        <w:spacing w:before="2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1426D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1426D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คำรับรองของผู้บังคับบัญชา</w:t>
      </w:r>
    </w:p>
    <w:p w:rsidR="00B364B1" w:rsidRPr="00E1426D" w:rsidRDefault="00B364B1" w:rsidP="00B364B1">
      <w:pPr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</w:p>
    <w:p w:rsidR="00B364B1" w:rsidRPr="00E1426D" w:rsidRDefault="00B364B1" w:rsidP="00B364B1">
      <w:pPr>
        <w:ind w:left="2160" w:firstLine="720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Pr="00E1426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E1426D"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 w:rsidRPr="00E1426D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E1426D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E1426D">
        <w:rPr>
          <w:rFonts w:ascii="TH SarabunIT๙" w:hAnsi="TH SarabunIT๙" w:cs="TH SarabunIT๙"/>
          <w:color w:val="000000"/>
          <w:sz w:val="32"/>
          <w:szCs w:val="32"/>
        </w:rPr>
        <w:t>……………………..…………………………</w:t>
      </w:r>
      <w:r w:rsidRPr="00E1426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</w:p>
    <w:p w:rsidR="00B364B1" w:rsidRPr="00E1426D" w:rsidRDefault="00B364B1" w:rsidP="00B364B1">
      <w:pPr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E1426D">
        <w:rPr>
          <w:rFonts w:ascii="TH SarabunIT๙" w:hAnsi="TH SarabunIT๙" w:cs="TH SarabunIT๙"/>
          <w:color w:val="000000"/>
          <w:sz w:val="32"/>
          <w:szCs w:val="32"/>
        </w:rPr>
        <w:t xml:space="preserve">               (……………….………………..………………)</w:t>
      </w:r>
    </w:p>
    <w:p w:rsidR="00B364B1" w:rsidRPr="00E1426D" w:rsidRDefault="00B364B1" w:rsidP="00B364B1">
      <w:pPr>
        <w:jc w:val="thaiDistribute"/>
        <w:rPr>
          <w:rFonts w:ascii="TH SarabunIT๙" w:hAnsi="TH SarabunIT๙" w:cs="TH SarabunIT๙"/>
          <w:b/>
          <w:bCs/>
          <w:color w:val="000000"/>
          <w:sz w:val="30"/>
          <w:szCs w:val="30"/>
          <w:u w:val="single"/>
        </w:rPr>
      </w:pPr>
      <w:r w:rsidRPr="00E1426D">
        <w:rPr>
          <w:rFonts w:ascii="TH SarabunIT๙" w:hAnsi="TH SarabunIT๙" w:cs="TH SarabunIT๙" w:hint="cs"/>
          <w:b/>
          <w:bCs/>
          <w:color w:val="000000"/>
          <w:sz w:val="30"/>
          <w:szCs w:val="30"/>
          <w:u w:val="single"/>
          <w:cs/>
        </w:rPr>
        <w:t>หมายเหตุ</w:t>
      </w:r>
    </w:p>
    <w:p w:rsidR="00B364B1" w:rsidRPr="00E1426D" w:rsidRDefault="00B364B1" w:rsidP="00B364B1">
      <w:pPr>
        <w:rPr>
          <w:rFonts w:ascii="TH SarabunIT๙" w:hAnsi="TH SarabunIT๙" w:cs="TH SarabunIT๙"/>
          <w:color w:val="000000"/>
          <w:sz w:val="30"/>
          <w:szCs w:val="30"/>
        </w:rPr>
      </w:pPr>
      <w:r w:rsidRPr="00E1426D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1. คำรับรองของผู้บังคับบัญชา อาจเป็นผู้บังคับบัญชาในปัจจุบันก็ได้ เมื่อได้ตรวจสอบแล้วผู้เข้ารับการประเมิน    </w:t>
      </w:r>
    </w:p>
    <w:p w:rsidR="00B364B1" w:rsidRPr="00E1426D" w:rsidRDefault="00B364B1" w:rsidP="00B364B1">
      <w:pPr>
        <w:rPr>
          <w:rFonts w:ascii="TH SarabunIT๙" w:hAnsi="TH SarabunIT๙" w:cs="TH SarabunIT๙"/>
          <w:color w:val="000000"/>
          <w:sz w:val="30"/>
          <w:szCs w:val="30"/>
        </w:rPr>
      </w:pPr>
      <w:r w:rsidRPr="00E1426D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   ได้ปฏิบัติงานดังกล่าวข้างต้นจริง</w:t>
      </w:r>
    </w:p>
    <w:p w:rsidR="00B364B1" w:rsidRPr="00E1426D" w:rsidRDefault="00B364B1" w:rsidP="00B364B1">
      <w:pPr>
        <w:jc w:val="thaiDistribute"/>
        <w:rPr>
          <w:rFonts w:ascii="TH SarabunIT๙" w:hAnsi="TH SarabunIT๙" w:cs="TH SarabunIT๙" w:hint="cs"/>
          <w:color w:val="000000"/>
          <w:sz w:val="30"/>
          <w:szCs w:val="30"/>
          <w:cs/>
        </w:rPr>
      </w:pPr>
      <w:r w:rsidRPr="00E1426D">
        <w:rPr>
          <w:rFonts w:ascii="TH SarabunIT๙" w:hAnsi="TH SarabunIT๙" w:cs="TH SarabunIT๙" w:hint="cs"/>
          <w:color w:val="000000"/>
          <w:sz w:val="30"/>
          <w:szCs w:val="30"/>
          <w:cs/>
        </w:rPr>
        <w:t>2. ตารางสามารถขยายได้ตามความจำเป็น</w:t>
      </w:r>
    </w:p>
    <w:p w:rsidR="00E02C74" w:rsidRDefault="00E02C74" w:rsidP="00B364B1">
      <w:pPr>
        <w:rPr>
          <w:rFonts w:hint="cs"/>
        </w:rPr>
      </w:pPr>
    </w:p>
    <w:sectPr w:rsidR="00E02C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C4C13"/>
    <w:multiLevelType w:val="hybridMultilevel"/>
    <w:tmpl w:val="E70C6F00"/>
    <w:lvl w:ilvl="0" w:tplc="DEAE639C">
      <w:start w:val="7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B1"/>
    <w:rsid w:val="00B364B1"/>
    <w:rsid w:val="00E0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9ED69"/>
  <w15:chartTrackingRefBased/>
  <w15:docId w15:val="{F06C4F63-EBD0-4935-B28D-C29AAF1A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4B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3394</Words>
  <Characters>19349</Characters>
  <Application>Microsoft Office Word</Application>
  <DocSecurity>0</DocSecurity>
  <Lines>161</Lines>
  <Paragraphs>45</Paragraphs>
  <ScaleCrop>false</ScaleCrop>
  <Company/>
  <LinksUpToDate>false</LinksUpToDate>
  <CharactersWithSpaces>22698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1</cp:revision>
  <dcterms:created xsi:type="dcterms:W3CDTF">2022-09-06T01:49:00Z</dcterms:created>
  <dcterms:modified xsi:type="dcterms:W3CDTF">2022-09-06T01:51:00Z</dcterms:modified>
</cp:coreProperties>
</file>